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5"/>
        <w:gridCol w:w="4937"/>
      </w:tblGrid>
      <w:tr w:rsidR="007F2EC6" w:rsidRPr="008421D8" w14:paraId="0E1330C0" w14:textId="77777777" w:rsidTr="00642FA0">
        <w:trPr>
          <w:trHeight w:hRule="exact" w:val="1286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BBE92" w14:textId="77777777" w:rsidR="007F2EC6" w:rsidRPr="004C031F" w:rsidRDefault="007F2EC6" w:rsidP="006F72B2">
            <w:pPr>
              <w:pStyle w:val="af4"/>
              <w:ind w:firstLine="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</w:tcPr>
          <w:p w14:paraId="729AB88F" w14:textId="77777777" w:rsidR="007F2EC6" w:rsidRPr="008421D8" w:rsidRDefault="007F2EC6" w:rsidP="00CA291E">
            <w:pPr>
              <w:pStyle w:val="af4"/>
              <w:spacing w:after="0"/>
              <w:ind w:left="1162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8421D8">
              <w:rPr>
                <w:color w:val="auto"/>
                <w:sz w:val="24"/>
                <w:szCs w:val="24"/>
              </w:rPr>
              <w:t>Додаток</w:t>
            </w:r>
            <w:r w:rsidR="00615464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="00A74AD8" w:rsidRPr="008421D8">
              <w:rPr>
                <w:color w:val="auto"/>
                <w:sz w:val="24"/>
                <w:szCs w:val="24"/>
                <w:lang w:val="ru-RU"/>
              </w:rPr>
              <w:t>3</w:t>
            </w:r>
          </w:p>
          <w:p w14:paraId="34A737C4" w14:textId="77777777" w:rsidR="007F2EC6" w:rsidRPr="008421D8" w:rsidRDefault="008A6E60" w:rsidP="00CA291E">
            <w:pPr>
              <w:pStyle w:val="af4"/>
              <w:ind w:left="1152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до</w:t>
            </w:r>
            <w:r w:rsidR="00615464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Податкової</w:t>
            </w:r>
            <w:r w:rsidR="00615464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декларації</w:t>
            </w:r>
            <w:r w:rsidR="00615464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з</w:t>
            </w:r>
            <w:r w:rsidR="00615464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рентної</w:t>
            </w:r>
            <w:r w:rsidR="00615464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плати</w:t>
            </w:r>
          </w:p>
        </w:tc>
      </w:tr>
    </w:tbl>
    <w:p w14:paraId="1141E15D" w14:textId="77777777" w:rsidR="007F2EC6" w:rsidRPr="008421D8" w:rsidRDefault="007F2EC6">
      <w:pPr>
        <w:pStyle w:val="af4"/>
        <w:spacing w:before="0" w:after="0" w:line="20" w:lineRule="exact"/>
        <w:ind w:firstLine="0"/>
        <w:jc w:val="left"/>
        <w:rPr>
          <w:color w:val="auto"/>
          <w:sz w:val="24"/>
          <w:szCs w:val="24"/>
          <w:lang w:val="ru-RU"/>
        </w:rPr>
      </w:pPr>
    </w:p>
    <w:p w14:paraId="276F5553" w14:textId="77777777" w:rsidR="00361765" w:rsidRPr="008421D8" w:rsidRDefault="00361765" w:rsidP="00361765">
      <w:pPr>
        <w:pStyle w:val="af4"/>
        <w:suppressAutoHyphens/>
        <w:spacing w:line="40" w:lineRule="exact"/>
        <w:ind w:firstLine="0"/>
        <w:jc w:val="left"/>
        <w:rPr>
          <w:color w:val="auto"/>
          <w:sz w:val="24"/>
          <w:szCs w:val="24"/>
          <w:lang w:eastAsia="ar-SA"/>
        </w:rPr>
      </w:pPr>
    </w:p>
    <w:p w14:paraId="75290EE4" w14:textId="77777777" w:rsidR="007F2EC6" w:rsidRPr="008421D8" w:rsidRDefault="007F2EC6">
      <w:pPr>
        <w:pStyle w:val="af4"/>
        <w:spacing w:before="0" w:after="0" w:line="20" w:lineRule="exact"/>
        <w:ind w:firstLine="0"/>
        <w:jc w:val="left"/>
        <w:rPr>
          <w:color w:val="auto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594"/>
      </w:tblGrid>
      <w:tr w:rsidR="007F2EC6" w:rsidRPr="008421D8" w14:paraId="4C24E665" w14:textId="77777777">
        <w:trPr>
          <w:trHeight w:val="285"/>
          <w:jc w:val="center"/>
        </w:trPr>
        <w:tc>
          <w:tcPr>
            <w:tcW w:w="202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2D3471" w14:textId="77777777" w:rsidR="007F2EC6" w:rsidRPr="008421D8" w:rsidRDefault="007F2EC6" w:rsidP="00642FA0">
            <w:pPr>
              <w:pStyle w:val="af4"/>
              <w:ind w:right="57" w:firstLine="0"/>
              <w:jc w:val="right"/>
              <w:rPr>
                <w:b/>
                <w:color w:val="auto"/>
                <w:sz w:val="24"/>
                <w:szCs w:val="24"/>
              </w:rPr>
            </w:pPr>
            <w:r w:rsidRPr="008421D8">
              <w:rPr>
                <w:b/>
                <w:color w:val="auto"/>
                <w:sz w:val="24"/>
                <w:szCs w:val="24"/>
              </w:rPr>
              <w:t>Розрахунок</w:t>
            </w:r>
            <w:r w:rsidR="00615464">
              <w:rPr>
                <w:b/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41B761" w14:textId="77777777" w:rsidR="007F2EC6" w:rsidRPr="008421D8" w:rsidRDefault="00F62B7A">
            <w:pPr>
              <w:pStyle w:val="af4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</w:tr>
    </w:tbl>
    <w:p w14:paraId="3EA78895" w14:textId="77777777" w:rsidR="00911890" w:rsidRPr="008421D8" w:rsidRDefault="00911890" w:rsidP="00361765">
      <w:pPr>
        <w:pStyle w:val="af4"/>
        <w:spacing w:before="0" w:after="0"/>
        <w:ind w:firstLine="0"/>
        <w:jc w:val="center"/>
        <w:rPr>
          <w:b/>
          <w:color w:val="auto"/>
          <w:sz w:val="24"/>
          <w:szCs w:val="24"/>
        </w:rPr>
      </w:pPr>
      <w:r w:rsidRPr="008421D8">
        <w:rPr>
          <w:b/>
          <w:color w:val="auto"/>
          <w:sz w:val="24"/>
          <w:szCs w:val="24"/>
        </w:rPr>
        <w:t>з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рентної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плати</w:t>
      </w:r>
      <w:r w:rsidR="00615464">
        <w:rPr>
          <w:b/>
          <w:color w:val="auto"/>
          <w:sz w:val="24"/>
          <w:szCs w:val="24"/>
        </w:rPr>
        <w:t xml:space="preserve"> </w:t>
      </w:r>
      <w:r w:rsidR="007F2EC6" w:rsidRPr="008421D8">
        <w:rPr>
          <w:b/>
          <w:color w:val="auto"/>
          <w:sz w:val="24"/>
          <w:szCs w:val="24"/>
        </w:rPr>
        <w:t>за</w:t>
      </w:r>
      <w:r w:rsidR="00615464">
        <w:rPr>
          <w:b/>
          <w:color w:val="auto"/>
          <w:sz w:val="24"/>
          <w:szCs w:val="24"/>
        </w:rPr>
        <w:t xml:space="preserve"> </w:t>
      </w:r>
      <w:r w:rsidR="007F2EC6" w:rsidRPr="008421D8">
        <w:rPr>
          <w:b/>
          <w:color w:val="auto"/>
          <w:sz w:val="24"/>
          <w:szCs w:val="24"/>
        </w:rPr>
        <w:t>користування</w:t>
      </w:r>
      <w:r w:rsidR="00615464">
        <w:rPr>
          <w:b/>
          <w:color w:val="auto"/>
          <w:sz w:val="24"/>
          <w:szCs w:val="24"/>
        </w:rPr>
        <w:t xml:space="preserve"> </w:t>
      </w:r>
      <w:r w:rsidR="007F2EC6" w:rsidRPr="008421D8">
        <w:rPr>
          <w:b/>
          <w:color w:val="auto"/>
          <w:sz w:val="24"/>
          <w:szCs w:val="24"/>
        </w:rPr>
        <w:t>надрами</w:t>
      </w:r>
      <w:r w:rsidR="00615464">
        <w:rPr>
          <w:b/>
          <w:color w:val="auto"/>
          <w:sz w:val="24"/>
          <w:szCs w:val="24"/>
        </w:rPr>
        <w:t xml:space="preserve"> </w:t>
      </w:r>
      <w:r w:rsidR="007F2EC6" w:rsidRPr="008421D8">
        <w:rPr>
          <w:b/>
          <w:color w:val="auto"/>
          <w:sz w:val="24"/>
          <w:szCs w:val="24"/>
        </w:rPr>
        <w:t>в</w:t>
      </w:r>
      <w:r w:rsidR="00615464">
        <w:rPr>
          <w:b/>
          <w:color w:val="auto"/>
          <w:sz w:val="24"/>
          <w:szCs w:val="24"/>
        </w:rPr>
        <w:t xml:space="preserve"> </w:t>
      </w:r>
      <w:r w:rsidR="007F2EC6" w:rsidRPr="008421D8">
        <w:rPr>
          <w:b/>
          <w:color w:val="auto"/>
          <w:sz w:val="24"/>
          <w:szCs w:val="24"/>
        </w:rPr>
        <w:t>цілях,</w:t>
      </w:r>
      <w:r w:rsidR="00615464">
        <w:rPr>
          <w:b/>
          <w:color w:val="auto"/>
          <w:sz w:val="24"/>
          <w:szCs w:val="24"/>
        </w:rPr>
        <w:t xml:space="preserve"> </w:t>
      </w:r>
    </w:p>
    <w:p w14:paraId="3C2F9871" w14:textId="77777777" w:rsidR="007F2EC6" w:rsidRDefault="007F2EC6" w:rsidP="00361765">
      <w:pPr>
        <w:pStyle w:val="af4"/>
        <w:spacing w:before="0" w:after="0"/>
        <w:ind w:firstLine="0"/>
        <w:jc w:val="center"/>
        <w:rPr>
          <w:b/>
          <w:color w:val="auto"/>
          <w:sz w:val="24"/>
          <w:szCs w:val="24"/>
        </w:rPr>
      </w:pPr>
      <w:r w:rsidRPr="008421D8">
        <w:rPr>
          <w:b/>
          <w:color w:val="auto"/>
          <w:sz w:val="24"/>
          <w:szCs w:val="24"/>
        </w:rPr>
        <w:t>не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пов’язаних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з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видобуванням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корисних</w:t>
      </w:r>
      <w:r w:rsidR="00615464">
        <w:rPr>
          <w:b/>
          <w:color w:val="auto"/>
          <w:sz w:val="24"/>
          <w:szCs w:val="24"/>
        </w:rPr>
        <w:t xml:space="preserve"> </w:t>
      </w:r>
      <w:r w:rsidRPr="008421D8">
        <w:rPr>
          <w:b/>
          <w:color w:val="auto"/>
          <w:sz w:val="24"/>
          <w:szCs w:val="24"/>
        </w:rPr>
        <w:t>копалин</w:t>
      </w:r>
    </w:p>
    <w:p w14:paraId="08F7F880" w14:textId="77777777" w:rsidR="00231921" w:rsidRPr="00231921" w:rsidRDefault="00231921" w:rsidP="00361765">
      <w:pPr>
        <w:pStyle w:val="af4"/>
        <w:spacing w:before="0" w:after="0"/>
        <w:ind w:firstLine="0"/>
        <w:jc w:val="center"/>
        <w:rPr>
          <w:color w:val="auto"/>
          <w:sz w:val="24"/>
          <w:szCs w:val="24"/>
        </w:rPr>
      </w:pPr>
      <w:r w:rsidRPr="00231921">
        <w:rPr>
          <w:color w:val="auto"/>
          <w:sz w:val="24"/>
          <w:szCs w:val="24"/>
        </w:rPr>
        <w:t>/фрагмент/</w:t>
      </w:r>
    </w:p>
    <w:p w14:paraId="2C050AFC" w14:textId="77777777" w:rsidR="00231921" w:rsidRDefault="00231921" w:rsidP="00361765">
      <w:pPr>
        <w:pStyle w:val="af4"/>
        <w:spacing w:before="0" w:after="0"/>
        <w:ind w:firstLine="0"/>
        <w:jc w:val="center"/>
        <w:rPr>
          <w:b/>
          <w:color w:val="auto"/>
          <w:sz w:val="24"/>
          <w:szCs w:val="24"/>
        </w:rPr>
      </w:pPr>
    </w:p>
    <w:tbl>
      <w:tblPr>
        <w:tblW w:w="9720" w:type="dxa"/>
        <w:tblInd w:w="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"/>
        <w:gridCol w:w="540"/>
        <w:gridCol w:w="4598"/>
        <w:gridCol w:w="425"/>
        <w:gridCol w:w="425"/>
        <w:gridCol w:w="425"/>
        <w:gridCol w:w="426"/>
        <w:gridCol w:w="425"/>
        <w:gridCol w:w="425"/>
        <w:gridCol w:w="425"/>
        <w:gridCol w:w="415"/>
        <w:gridCol w:w="291"/>
        <w:gridCol w:w="124"/>
        <w:gridCol w:w="416"/>
      </w:tblGrid>
      <w:tr w:rsidR="00231921" w:rsidRPr="008421D8" w14:paraId="434A8B83" w14:textId="77777777" w:rsidTr="00F62B7A">
        <w:tc>
          <w:tcPr>
            <w:tcW w:w="360" w:type="dxa"/>
            <w:vMerge w:val="restart"/>
            <w:shd w:val="clear" w:color="auto" w:fill="auto"/>
          </w:tcPr>
          <w:p w14:paraId="58834022" w14:textId="77777777" w:rsidR="00231921" w:rsidRPr="008421D8" w:rsidRDefault="00231921" w:rsidP="00F62B7A">
            <w:pPr>
              <w:pStyle w:val="af4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9360" w:type="dxa"/>
            <w:gridSpan w:val="13"/>
            <w:shd w:val="clear" w:color="auto" w:fill="auto"/>
            <w:vAlign w:val="center"/>
          </w:tcPr>
          <w:p w14:paraId="3E404958" w14:textId="77777777" w:rsidR="00231921" w:rsidRPr="008421D8" w:rsidRDefault="00BA6360" w:rsidP="0097119D">
            <w:pPr>
              <w:pStyle w:val="af4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Спеціальний дозвіл на </w:t>
            </w:r>
            <w:r w:rsidR="00231921" w:rsidRPr="008421D8">
              <w:rPr>
                <w:color w:val="auto"/>
                <w:sz w:val="24"/>
                <w:szCs w:val="24"/>
              </w:rPr>
              <w:t>користування</w:t>
            </w:r>
            <w:r w:rsidR="00231921">
              <w:rPr>
                <w:color w:val="auto"/>
                <w:sz w:val="24"/>
                <w:szCs w:val="24"/>
              </w:rPr>
              <w:t xml:space="preserve"> </w:t>
            </w:r>
            <w:r w:rsidR="00231921" w:rsidRPr="008421D8">
              <w:rPr>
                <w:color w:val="auto"/>
                <w:sz w:val="24"/>
                <w:szCs w:val="24"/>
              </w:rPr>
              <w:t>надрами:</w:t>
            </w:r>
          </w:p>
        </w:tc>
      </w:tr>
      <w:tr w:rsidR="00BA6360" w:rsidRPr="008421D8" w14:paraId="1860AEC3" w14:textId="77777777" w:rsidTr="00BA6360">
        <w:tc>
          <w:tcPr>
            <w:tcW w:w="360" w:type="dxa"/>
            <w:vMerge/>
            <w:shd w:val="clear" w:color="auto" w:fill="auto"/>
            <w:vAlign w:val="center"/>
          </w:tcPr>
          <w:p w14:paraId="1DD6F290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5A244D36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4.1</w:t>
            </w:r>
          </w:p>
        </w:tc>
        <w:tc>
          <w:tcPr>
            <w:tcW w:w="7574" w:type="dxa"/>
            <w:gridSpan w:val="8"/>
            <w:shd w:val="clear" w:color="auto" w:fill="auto"/>
            <w:vAlign w:val="center"/>
          </w:tcPr>
          <w:p w14:paraId="3DB2F4B9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номер</w:t>
            </w:r>
          </w:p>
        </w:tc>
        <w:tc>
          <w:tcPr>
            <w:tcW w:w="1246" w:type="dxa"/>
            <w:gridSpan w:val="4"/>
            <w:shd w:val="clear" w:color="auto" w:fill="auto"/>
            <w:vAlign w:val="center"/>
          </w:tcPr>
          <w:p w14:paraId="15632A76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  <w:tr w:rsidR="00BA6360" w:rsidRPr="008421D8" w14:paraId="1F4CEC11" w14:textId="77777777" w:rsidTr="00EC26D3">
        <w:tc>
          <w:tcPr>
            <w:tcW w:w="360" w:type="dxa"/>
            <w:vMerge/>
            <w:shd w:val="clear" w:color="auto" w:fill="auto"/>
            <w:vAlign w:val="center"/>
          </w:tcPr>
          <w:p w14:paraId="501D23AA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8EE0CC6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4.2</w:t>
            </w:r>
          </w:p>
        </w:tc>
        <w:tc>
          <w:tcPr>
            <w:tcW w:w="4598" w:type="dxa"/>
            <w:shd w:val="clear" w:color="auto" w:fill="auto"/>
            <w:vAlign w:val="center"/>
          </w:tcPr>
          <w:p w14:paraId="2F6CBD81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дата видачі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9AED2D4" w14:textId="77777777" w:rsidR="00BA6360" w:rsidRPr="008421D8" w:rsidRDefault="00EC26D3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DB0E78" w14:textId="77777777" w:rsidR="00BA6360" w:rsidRPr="008421D8" w:rsidRDefault="00EC26D3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C6EA62" w14:textId="77777777" w:rsidR="00BA6360" w:rsidRPr="008421D8" w:rsidRDefault="00BA6360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21A94CF" w14:textId="77777777" w:rsidR="00BA6360" w:rsidRPr="008421D8" w:rsidRDefault="00EC26D3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CB8F8F" w14:textId="77777777" w:rsidR="00BA6360" w:rsidRPr="008421D8" w:rsidRDefault="00EC26D3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4F29EE" w14:textId="77777777" w:rsidR="00BA6360" w:rsidRPr="008421D8" w:rsidRDefault="00BA6360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086627" w14:textId="77777777" w:rsidR="00BA6360" w:rsidRPr="008421D8" w:rsidRDefault="00EC26D3" w:rsidP="00EC26D3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3143C614" w14:textId="77777777" w:rsidR="00BA6360" w:rsidRPr="008421D8" w:rsidRDefault="00EC26D3" w:rsidP="00EC26D3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415" w:type="dxa"/>
            <w:gridSpan w:val="2"/>
            <w:shd w:val="clear" w:color="auto" w:fill="auto"/>
            <w:vAlign w:val="center"/>
          </w:tcPr>
          <w:p w14:paraId="1012B3ED" w14:textId="77777777" w:rsidR="00BA6360" w:rsidRPr="008421D8" w:rsidRDefault="00EC26D3" w:rsidP="00EC26D3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88D4997" w14:textId="77777777" w:rsidR="00BA6360" w:rsidRPr="008421D8" w:rsidRDefault="00EC26D3" w:rsidP="00EC26D3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</w:t>
            </w:r>
          </w:p>
        </w:tc>
      </w:tr>
      <w:tr w:rsidR="00BA6360" w:rsidRPr="008421D8" w14:paraId="47BEEB4E" w14:textId="77777777" w:rsidTr="00BA6360">
        <w:tc>
          <w:tcPr>
            <w:tcW w:w="360" w:type="dxa"/>
            <w:vMerge/>
            <w:shd w:val="clear" w:color="auto" w:fill="auto"/>
            <w:vAlign w:val="center"/>
          </w:tcPr>
          <w:p w14:paraId="6509033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25CD5A4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4.3</w:t>
            </w:r>
          </w:p>
        </w:tc>
        <w:tc>
          <w:tcPr>
            <w:tcW w:w="7574" w:type="dxa"/>
            <w:gridSpan w:val="8"/>
            <w:shd w:val="clear" w:color="auto" w:fill="auto"/>
            <w:vAlign w:val="center"/>
          </w:tcPr>
          <w:p w14:paraId="520D34F3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строк дії (роки)</w:t>
            </w:r>
          </w:p>
        </w:tc>
        <w:tc>
          <w:tcPr>
            <w:tcW w:w="1246" w:type="dxa"/>
            <w:gridSpan w:val="4"/>
            <w:shd w:val="clear" w:color="auto" w:fill="auto"/>
            <w:vAlign w:val="center"/>
          </w:tcPr>
          <w:p w14:paraId="5FB54257" w14:textId="77777777" w:rsidR="00BA6360" w:rsidRPr="008421D8" w:rsidRDefault="00EC26D3" w:rsidP="00EC26D3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</w:t>
            </w:r>
          </w:p>
        </w:tc>
      </w:tr>
      <w:tr w:rsidR="00BA6360" w:rsidRPr="008421D8" w14:paraId="5FBBB109" w14:textId="77777777" w:rsidTr="009644EC">
        <w:trPr>
          <w:trHeight w:val="97"/>
        </w:trPr>
        <w:tc>
          <w:tcPr>
            <w:tcW w:w="360" w:type="dxa"/>
            <w:vMerge/>
            <w:shd w:val="clear" w:color="auto" w:fill="auto"/>
            <w:vAlign w:val="center"/>
          </w:tcPr>
          <w:p w14:paraId="0255F82A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371E1B2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4.4</w:t>
            </w:r>
          </w:p>
        </w:tc>
        <w:tc>
          <w:tcPr>
            <w:tcW w:w="8820" w:type="dxa"/>
            <w:gridSpan w:val="12"/>
            <w:shd w:val="clear" w:color="auto" w:fill="auto"/>
            <w:vAlign w:val="center"/>
          </w:tcPr>
          <w:p w14:paraId="1904945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вид</w:t>
            </w:r>
            <w:r w:rsidRPr="00BA6360">
              <w:rPr>
                <w:color w:val="auto"/>
                <w:sz w:val="24"/>
                <w:szCs w:val="24"/>
                <w:vertAlign w:val="superscript"/>
              </w:rPr>
              <w:t>7</w:t>
            </w:r>
            <w:r>
              <w:rPr>
                <w:color w:val="auto"/>
                <w:sz w:val="24"/>
                <w:szCs w:val="24"/>
              </w:rPr>
              <w:t xml:space="preserve"> користування надрами:</w:t>
            </w:r>
          </w:p>
        </w:tc>
      </w:tr>
      <w:tr w:rsidR="00BA6360" w:rsidRPr="008421D8" w14:paraId="41AB2591" w14:textId="77777777" w:rsidTr="0097119D">
        <w:tc>
          <w:tcPr>
            <w:tcW w:w="360" w:type="dxa"/>
            <w:vMerge/>
            <w:shd w:val="clear" w:color="auto" w:fill="auto"/>
            <w:vAlign w:val="center"/>
          </w:tcPr>
          <w:p w14:paraId="3E83818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560D2163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4.4.1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50C6AAC8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зберігання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природного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газу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та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газоподібних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продуктів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70928FFF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  <w:tr w:rsidR="00BA6360" w:rsidRPr="008421D8" w14:paraId="512A5E1E" w14:textId="77777777" w:rsidTr="0097119D">
        <w:tc>
          <w:tcPr>
            <w:tcW w:w="360" w:type="dxa"/>
            <w:vMerge/>
            <w:shd w:val="clear" w:color="auto" w:fill="auto"/>
            <w:vAlign w:val="center"/>
          </w:tcPr>
          <w:p w14:paraId="5DCD164C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1FDD4DA9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4.4.2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07F8FD07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зберігання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нафти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та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інших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рідких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нафтопродуктів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760FA498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  <w:tr w:rsidR="00BA6360" w:rsidRPr="008421D8" w14:paraId="612027FD" w14:textId="77777777" w:rsidTr="0097119D">
        <w:tc>
          <w:tcPr>
            <w:tcW w:w="360" w:type="dxa"/>
            <w:vMerge/>
            <w:shd w:val="clear" w:color="auto" w:fill="auto"/>
            <w:vAlign w:val="center"/>
          </w:tcPr>
          <w:p w14:paraId="61698B53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2912D49B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4.4.3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527315E6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pacing w:val="-6"/>
                <w:sz w:val="24"/>
                <w:szCs w:val="24"/>
              </w:rPr>
            </w:pPr>
            <w:r w:rsidRPr="008421D8">
              <w:rPr>
                <w:color w:val="auto"/>
                <w:spacing w:val="-6"/>
                <w:sz w:val="24"/>
                <w:szCs w:val="24"/>
              </w:rPr>
              <w:t>витримування</w:t>
            </w:r>
            <w:r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6"/>
                <w:sz w:val="24"/>
                <w:szCs w:val="24"/>
              </w:rPr>
              <w:t>виноматеріалів,</w:t>
            </w:r>
            <w:r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6"/>
                <w:sz w:val="24"/>
                <w:szCs w:val="24"/>
              </w:rPr>
              <w:t>виробництво</w:t>
            </w:r>
            <w:r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6"/>
                <w:sz w:val="24"/>
                <w:szCs w:val="24"/>
              </w:rPr>
              <w:t>і</w:t>
            </w:r>
            <w:r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6"/>
                <w:sz w:val="24"/>
                <w:szCs w:val="24"/>
              </w:rPr>
              <w:t>зберігання</w:t>
            </w:r>
            <w:r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6"/>
                <w:sz w:val="24"/>
                <w:szCs w:val="24"/>
              </w:rPr>
              <w:t>винопродукції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241BFF5C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  <w:tr w:rsidR="00BA6360" w:rsidRPr="008421D8" w14:paraId="7EFE9ED4" w14:textId="77777777" w:rsidTr="0097119D">
        <w:tc>
          <w:tcPr>
            <w:tcW w:w="360" w:type="dxa"/>
            <w:vMerge/>
            <w:shd w:val="clear" w:color="auto" w:fill="auto"/>
            <w:vAlign w:val="center"/>
          </w:tcPr>
          <w:p w14:paraId="29AAFE43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1FE912A7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4.4.4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4B7D60FE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вирощування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грибів,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овочів,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квітів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та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інших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рослин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23FEBF53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  <w:tr w:rsidR="00BA6360" w:rsidRPr="008421D8" w14:paraId="189D8F0B" w14:textId="77777777" w:rsidTr="00231921">
        <w:trPr>
          <w:trHeight w:val="567"/>
        </w:trPr>
        <w:tc>
          <w:tcPr>
            <w:tcW w:w="360" w:type="dxa"/>
            <w:vMerge/>
            <w:shd w:val="clear" w:color="auto" w:fill="auto"/>
            <w:vAlign w:val="center"/>
          </w:tcPr>
          <w:p w14:paraId="09201664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14:paraId="2F07B90B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4.4.5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5652B61C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зберігання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харчових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продуктів,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промислових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та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інших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товарів,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речовин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і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матеріалів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3E212537" w14:textId="77777777" w:rsidR="00BA6360" w:rsidRPr="00231921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32"/>
                <w:szCs w:val="32"/>
              </w:rPr>
            </w:pPr>
            <w:r w:rsidRPr="00231921">
              <w:rPr>
                <w:color w:val="auto"/>
                <w:sz w:val="32"/>
                <w:szCs w:val="32"/>
              </w:rPr>
              <w:t>×</w:t>
            </w:r>
          </w:p>
        </w:tc>
      </w:tr>
      <w:tr w:rsidR="00BA6360" w:rsidRPr="008421D8" w14:paraId="219188A8" w14:textId="77777777" w:rsidTr="0097119D">
        <w:tc>
          <w:tcPr>
            <w:tcW w:w="360" w:type="dxa"/>
            <w:vMerge/>
            <w:shd w:val="clear" w:color="auto" w:fill="auto"/>
            <w:vAlign w:val="center"/>
          </w:tcPr>
          <w:p w14:paraId="6F854739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670A58AE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4.4.6</w:t>
            </w:r>
          </w:p>
        </w:tc>
        <w:tc>
          <w:tcPr>
            <w:tcW w:w="8280" w:type="dxa"/>
            <w:gridSpan w:val="10"/>
            <w:shd w:val="clear" w:color="auto" w:fill="auto"/>
            <w:vAlign w:val="center"/>
          </w:tcPr>
          <w:p w14:paraId="12F8F889" w14:textId="77777777" w:rsidR="00BA6360" w:rsidRPr="008421D8" w:rsidRDefault="00BA6360" w:rsidP="00BA636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провадження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іншої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господарської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діяльності</w:t>
            </w: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14:paraId="746353C4" w14:textId="77777777" w:rsidR="00BA6360" w:rsidRPr="008421D8" w:rsidRDefault="00BA6360" w:rsidP="00BA6360">
            <w:pPr>
              <w:pStyle w:val="af4"/>
              <w:spacing w:before="0" w:after="0"/>
              <w:ind w:firstLine="0"/>
              <w:jc w:val="right"/>
              <w:rPr>
                <w:color w:val="auto"/>
                <w:sz w:val="24"/>
                <w:szCs w:val="24"/>
              </w:rPr>
            </w:pPr>
          </w:p>
        </w:tc>
      </w:tr>
    </w:tbl>
    <w:p w14:paraId="673451A5" w14:textId="77777777" w:rsidR="00231921" w:rsidRDefault="00231921" w:rsidP="00361765">
      <w:pPr>
        <w:pStyle w:val="af4"/>
        <w:spacing w:before="0" w:after="0"/>
        <w:ind w:firstLine="0"/>
        <w:jc w:val="center"/>
        <w:rPr>
          <w:b/>
          <w:color w:val="auto"/>
          <w:sz w:val="24"/>
          <w:szCs w:val="24"/>
        </w:rPr>
      </w:pPr>
    </w:p>
    <w:p w14:paraId="5D2D251F" w14:textId="77777777" w:rsidR="00F601CB" w:rsidRPr="008421D8" w:rsidRDefault="00F601CB" w:rsidP="000067FA">
      <w:pPr>
        <w:pStyle w:val="af4"/>
        <w:suppressAutoHyphens/>
        <w:spacing w:line="40" w:lineRule="exact"/>
        <w:ind w:firstLine="0"/>
        <w:jc w:val="left"/>
        <w:rPr>
          <w:color w:val="auto"/>
          <w:sz w:val="24"/>
          <w:szCs w:val="24"/>
          <w:lang w:val="ru-RU" w:eastAsia="ar-SA"/>
        </w:rPr>
      </w:pPr>
    </w:p>
    <w:p w14:paraId="27F5EB9B" w14:textId="77777777" w:rsidR="007F2EC6" w:rsidRPr="008421D8" w:rsidRDefault="007F2EC6" w:rsidP="000067FA">
      <w:pPr>
        <w:pStyle w:val="af4"/>
        <w:suppressAutoHyphens/>
        <w:spacing w:line="40" w:lineRule="exact"/>
        <w:ind w:firstLine="0"/>
        <w:jc w:val="left"/>
        <w:rPr>
          <w:color w:val="auto"/>
          <w:sz w:val="24"/>
          <w:szCs w:val="24"/>
          <w:lang w:eastAsia="ar-SA"/>
        </w:rPr>
      </w:pPr>
    </w:p>
    <w:p w14:paraId="205C6EE1" w14:textId="77777777" w:rsidR="007F2EC6" w:rsidRPr="008421D8" w:rsidRDefault="007F2EC6" w:rsidP="000067FA">
      <w:pPr>
        <w:pStyle w:val="af4"/>
        <w:suppressAutoHyphens/>
        <w:spacing w:line="40" w:lineRule="exact"/>
        <w:ind w:firstLine="0"/>
        <w:jc w:val="left"/>
        <w:rPr>
          <w:color w:val="auto"/>
          <w:sz w:val="24"/>
          <w:szCs w:val="24"/>
          <w:lang w:eastAsia="ar-SA"/>
        </w:rPr>
      </w:pPr>
    </w:p>
    <w:p w14:paraId="151671DA" w14:textId="77777777" w:rsidR="007F2EC6" w:rsidRPr="008421D8" w:rsidRDefault="007F2EC6" w:rsidP="000067FA">
      <w:pPr>
        <w:pStyle w:val="af4"/>
        <w:suppressAutoHyphens/>
        <w:spacing w:line="40" w:lineRule="exact"/>
        <w:ind w:firstLine="0"/>
        <w:jc w:val="left"/>
        <w:rPr>
          <w:color w:val="auto"/>
          <w:sz w:val="24"/>
          <w:szCs w:val="24"/>
          <w:lang w:eastAsia="ar-SA"/>
        </w:rPr>
      </w:pPr>
    </w:p>
    <w:tbl>
      <w:tblPr>
        <w:tblW w:w="9720" w:type="dxa"/>
        <w:tblInd w:w="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2"/>
        <w:gridCol w:w="741"/>
        <w:gridCol w:w="7177"/>
        <w:gridCol w:w="1440"/>
      </w:tblGrid>
      <w:tr w:rsidR="00642FA0" w:rsidRPr="00615464" w14:paraId="02919185" w14:textId="77777777" w:rsidTr="00EC26D3">
        <w:trPr>
          <w:trHeight w:val="20"/>
        </w:trPr>
        <w:tc>
          <w:tcPr>
            <w:tcW w:w="1103" w:type="dxa"/>
            <w:gridSpan w:val="2"/>
            <w:shd w:val="clear" w:color="auto" w:fill="auto"/>
            <w:vAlign w:val="center"/>
          </w:tcPr>
          <w:p w14:paraId="191A6FF2" w14:textId="77777777" w:rsidR="00642FA0" w:rsidRPr="008421D8" w:rsidRDefault="00642FA0" w:rsidP="00642FA0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pacing w:val="-4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Рядок</w:t>
            </w:r>
          </w:p>
        </w:tc>
        <w:tc>
          <w:tcPr>
            <w:tcW w:w="7177" w:type="dxa"/>
            <w:shd w:val="clear" w:color="auto" w:fill="auto"/>
            <w:vAlign w:val="center"/>
          </w:tcPr>
          <w:p w14:paraId="26454FC9" w14:textId="77777777" w:rsidR="00642FA0" w:rsidRPr="008421D8" w:rsidRDefault="00642FA0" w:rsidP="00642FA0">
            <w:pPr>
              <w:pStyle w:val="af4"/>
              <w:spacing w:before="0" w:after="0"/>
              <w:ind w:left="85" w:firstLine="0"/>
              <w:jc w:val="center"/>
              <w:rPr>
                <w:color w:val="auto"/>
                <w:spacing w:val="-4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Показник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C12A6B0" w14:textId="77777777" w:rsidR="00642FA0" w:rsidRPr="00033B36" w:rsidRDefault="00642FA0" w:rsidP="00642FA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Величина</w:t>
            </w:r>
            <w:r w:rsidR="00BA6360" w:rsidRPr="00BA6360">
              <w:rPr>
                <w:color w:val="auto"/>
                <w:sz w:val="24"/>
                <w:szCs w:val="24"/>
                <w:vertAlign w:val="superscript"/>
              </w:rPr>
              <w:t>9</w:t>
            </w:r>
          </w:p>
        </w:tc>
      </w:tr>
      <w:tr w:rsidR="00642FA0" w:rsidRPr="00615464" w14:paraId="2C450F81" w14:textId="77777777" w:rsidTr="00642FA0">
        <w:trPr>
          <w:trHeight w:val="20"/>
        </w:trPr>
        <w:tc>
          <w:tcPr>
            <w:tcW w:w="362" w:type="dxa"/>
            <w:shd w:val="clear" w:color="auto" w:fill="auto"/>
            <w:vAlign w:val="center"/>
          </w:tcPr>
          <w:p w14:paraId="25885E28" w14:textId="77777777" w:rsidR="00642FA0" w:rsidRPr="008421D8" w:rsidRDefault="00642FA0" w:rsidP="00642FA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7918" w:type="dxa"/>
            <w:gridSpan w:val="2"/>
            <w:shd w:val="clear" w:color="auto" w:fill="auto"/>
            <w:vAlign w:val="center"/>
          </w:tcPr>
          <w:p w14:paraId="7B90D8E8" w14:textId="77777777" w:rsidR="00642FA0" w:rsidRPr="008421D8" w:rsidRDefault="00642FA0" w:rsidP="00642FA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8421D8">
              <w:rPr>
                <w:color w:val="auto"/>
                <w:spacing w:val="-4"/>
                <w:sz w:val="24"/>
                <w:szCs w:val="24"/>
              </w:rPr>
              <w:t>Об’єкт</w:t>
            </w:r>
            <w:r>
              <w:rPr>
                <w:color w:val="auto"/>
                <w:spacing w:val="-4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pacing w:val="-4"/>
                <w:sz w:val="24"/>
                <w:szCs w:val="24"/>
              </w:rPr>
              <w:t>оподаткування</w:t>
            </w:r>
            <w:r w:rsidR="00BA6360" w:rsidRPr="00BA6360">
              <w:rPr>
                <w:color w:val="auto"/>
                <w:spacing w:val="-4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DE2BD9" w14:textId="77777777" w:rsidR="00642FA0" w:rsidRPr="00033B36" w:rsidRDefault="00231921" w:rsidP="00E45EAF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  <w:r w:rsidR="00E45EAF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>0,000</w:t>
            </w:r>
          </w:p>
        </w:tc>
      </w:tr>
      <w:tr w:rsidR="00642FA0" w:rsidRPr="00615464" w14:paraId="5F0C2624" w14:textId="77777777" w:rsidTr="00642FA0">
        <w:trPr>
          <w:trHeight w:val="20"/>
        </w:trPr>
        <w:tc>
          <w:tcPr>
            <w:tcW w:w="362" w:type="dxa"/>
            <w:shd w:val="clear" w:color="auto" w:fill="auto"/>
            <w:vAlign w:val="center"/>
          </w:tcPr>
          <w:p w14:paraId="7070A273" w14:textId="77777777" w:rsidR="00642FA0" w:rsidRPr="008421D8" w:rsidRDefault="00642FA0" w:rsidP="00642FA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8421D8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7918" w:type="dxa"/>
            <w:gridSpan w:val="2"/>
            <w:shd w:val="clear" w:color="auto" w:fill="auto"/>
            <w:vAlign w:val="center"/>
          </w:tcPr>
          <w:p w14:paraId="2C1506C5" w14:textId="77777777" w:rsidR="00642FA0" w:rsidRPr="008421D8" w:rsidRDefault="00642FA0" w:rsidP="00642FA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Ставка</w:t>
            </w:r>
            <w:r w:rsidR="00EC26D3" w:rsidRPr="00EC26D3">
              <w:rPr>
                <w:color w:val="auto"/>
                <w:sz w:val="24"/>
                <w:szCs w:val="24"/>
                <w:vertAlign w:val="superscript"/>
              </w:rPr>
              <w:t>11</w:t>
            </w:r>
            <w:r>
              <w:rPr>
                <w:color w:val="auto"/>
                <w:position w:val="10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рентної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плати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B18A1C" w14:textId="77777777" w:rsidR="00642FA0" w:rsidRPr="00033B36" w:rsidRDefault="00231921" w:rsidP="00642FA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0,6</w:t>
            </w:r>
            <w:r w:rsidR="0003680A">
              <w:rPr>
                <w:color w:val="auto"/>
                <w:sz w:val="24"/>
                <w:szCs w:val="24"/>
              </w:rPr>
              <w:t>9</w:t>
            </w:r>
          </w:p>
        </w:tc>
      </w:tr>
      <w:tr w:rsidR="00642FA0" w:rsidRPr="00615464" w14:paraId="248550C2" w14:textId="77777777" w:rsidTr="00642FA0">
        <w:trPr>
          <w:trHeight w:val="20"/>
        </w:trPr>
        <w:tc>
          <w:tcPr>
            <w:tcW w:w="362" w:type="dxa"/>
            <w:shd w:val="clear" w:color="auto" w:fill="auto"/>
          </w:tcPr>
          <w:p w14:paraId="70202857" w14:textId="77777777" w:rsidR="00642FA0" w:rsidRPr="008421D8" w:rsidRDefault="00642FA0" w:rsidP="00642FA0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7918" w:type="dxa"/>
            <w:gridSpan w:val="2"/>
            <w:shd w:val="clear" w:color="auto" w:fill="auto"/>
            <w:vAlign w:val="center"/>
          </w:tcPr>
          <w:p w14:paraId="1CB875B6" w14:textId="77777777" w:rsidR="00642FA0" w:rsidRPr="008421D8" w:rsidRDefault="00642FA0" w:rsidP="00642FA0">
            <w:pPr>
              <w:pStyle w:val="af4"/>
              <w:spacing w:before="0" w:after="0"/>
              <w:ind w:left="85" w:firstLine="0"/>
              <w:jc w:val="lef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Податкове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зобов’язання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за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податковий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(звітний)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період</w:t>
            </w:r>
          </w:p>
          <w:p w14:paraId="6B88945E" w14:textId="77777777" w:rsidR="00642FA0" w:rsidRPr="008421D8" w:rsidRDefault="00642FA0" w:rsidP="00EC26D3">
            <w:pPr>
              <w:pStyle w:val="af4"/>
              <w:spacing w:before="0" w:after="0"/>
              <w:ind w:right="223"/>
              <w:jc w:val="right"/>
              <w:rPr>
                <w:color w:val="auto"/>
                <w:sz w:val="24"/>
                <w:szCs w:val="24"/>
              </w:rPr>
            </w:pPr>
            <w:r w:rsidRPr="008421D8">
              <w:rPr>
                <w:color w:val="auto"/>
                <w:sz w:val="24"/>
                <w:szCs w:val="24"/>
              </w:rPr>
              <w:t>(р.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×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р.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7)</w:t>
            </w:r>
            <w:r w:rsidR="00EC26D3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/</w:t>
            </w:r>
            <w:r w:rsidR="00EC26D3">
              <w:rPr>
                <w:color w:val="auto"/>
                <w:sz w:val="24"/>
                <w:szCs w:val="24"/>
              </w:rPr>
              <w:t xml:space="preserve"> </w:t>
            </w:r>
            <w:r w:rsidRPr="008421D8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1B0BE66" w14:textId="77777777" w:rsidR="00642FA0" w:rsidRPr="00033B36" w:rsidRDefault="0003680A" w:rsidP="00E45EAF">
            <w:pPr>
              <w:pStyle w:val="af4"/>
              <w:spacing w:before="0" w:after="0"/>
              <w:ind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163,88</w:t>
            </w:r>
          </w:p>
        </w:tc>
      </w:tr>
    </w:tbl>
    <w:p w14:paraId="2977E623" w14:textId="77777777" w:rsidR="00AD4275" w:rsidRDefault="00AD4275" w:rsidP="00642FA0">
      <w:pPr>
        <w:pStyle w:val="af4"/>
        <w:spacing w:before="0" w:after="0"/>
        <w:ind w:firstLine="0"/>
        <w:rPr>
          <w:sz w:val="24"/>
          <w:szCs w:val="24"/>
        </w:rPr>
      </w:pPr>
    </w:p>
    <w:p w14:paraId="77C4A760" w14:textId="77777777" w:rsidR="002A758B" w:rsidRDefault="002A758B" w:rsidP="00642FA0">
      <w:pPr>
        <w:pStyle w:val="af4"/>
        <w:spacing w:before="0" w:after="0"/>
        <w:ind w:firstLine="0"/>
        <w:rPr>
          <w:sz w:val="24"/>
          <w:szCs w:val="24"/>
        </w:rPr>
      </w:pPr>
    </w:p>
    <w:p w14:paraId="4E5605D6" w14:textId="77777777" w:rsidR="002A758B" w:rsidRDefault="002A758B" w:rsidP="00642FA0">
      <w:pPr>
        <w:pStyle w:val="af4"/>
        <w:spacing w:before="0" w:after="0"/>
        <w:ind w:firstLine="0"/>
        <w:rPr>
          <w:sz w:val="24"/>
          <w:szCs w:val="24"/>
        </w:rPr>
      </w:pPr>
    </w:p>
    <w:p w14:paraId="552AB53D" w14:textId="77777777" w:rsidR="002A758B" w:rsidRDefault="002A758B" w:rsidP="00642FA0">
      <w:pPr>
        <w:pStyle w:val="af4"/>
        <w:spacing w:before="0" w:after="0"/>
        <w:ind w:firstLine="0"/>
        <w:rPr>
          <w:sz w:val="24"/>
          <w:szCs w:val="24"/>
        </w:rPr>
      </w:pPr>
    </w:p>
    <w:p w14:paraId="6277BE79" w14:textId="77777777" w:rsidR="002A758B" w:rsidRDefault="002A758B" w:rsidP="00642FA0">
      <w:pPr>
        <w:pStyle w:val="af4"/>
        <w:spacing w:before="0" w:after="0"/>
        <w:ind w:firstLine="0"/>
        <w:rPr>
          <w:sz w:val="24"/>
          <w:szCs w:val="24"/>
        </w:rPr>
      </w:pPr>
    </w:p>
    <w:p w14:paraId="26D31594" w14:textId="77777777" w:rsidR="002A758B" w:rsidRPr="00033B36" w:rsidRDefault="002A758B" w:rsidP="00642FA0">
      <w:pPr>
        <w:pStyle w:val="af4"/>
        <w:spacing w:before="0" w:after="0"/>
        <w:ind w:firstLine="0"/>
        <w:rPr>
          <w:sz w:val="24"/>
          <w:szCs w:val="24"/>
        </w:rPr>
      </w:pPr>
    </w:p>
    <w:sectPr w:rsidR="002A758B" w:rsidRPr="00033B36" w:rsidSect="00CA6F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Sect"/>
      </w:footnotePr>
      <w:endnotePr>
        <w:numFmt w:val="decimal"/>
      </w:endnotePr>
      <w:pgSz w:w="11906" w:h="16838" w:code="9"/>
      <w:pgMar w:top="1134" w:right="680" w:bottom="851" w:left="1701" w:header="284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BDD58" w14:textId="77777777" w:rsidR="007B2AC6" w:rsidRDefault="007B2AC6">
      <w:pPr>
        <w:pStyle w:val="af4"/>
        <w:ind w:firstLine="0"/>
        <w:jc w:val="left"/>
        <w:rPr>
          <w:u w:val="thick"/>
        </w:rPr>
      </w:pPr>
      <w:r>
        <w:rPr>
          <w:u w:val="thick"/>
        </w:rPr>
        <w:t>                         </w:t>
      </w:r>
    </w:p>
    <w:p w14:paraId="1F8741F4" w14:textId="77777777" w:rsidR="007B2AC6" w:rsidRDefault="007B2AC6" w:rsidP="00615464"/>
    <w:p w14:paraId="22F9E96F" w14:textId="77777777" w:rsidR="007B2AC6" w:rsidRDefault="007B2AC6" w:rsidP="00615464"/>
    <w:p w14:paraId="687D1F37" w14:textId="77777777" w:rsidR="007B2AC6" w:rsidRDefault="007B2AC6" w:rsidP="00615464"/>
    <w:p w14:paraId="23235D4B" w14:textId="77777777" w:rsidR="007B2AC6" w:rsidRDefault="007B2AC6" w:rsidP="00615464"/>
    <w:p w14:paraId="1EBED7B2" w14:textId="77777777" w:rsidR="007B2AC6" w:rsidRDefault="007B2AC6" w:rsidP="00615464"/>
    <w:p w14:paraId="1A658C27" w14:textId="77777777" w:rsidR="007B2AC6" w:rsidRDefault="007B2AC6" w:rsidP="00615464"/>
    <w:p w14:paraId="44BE6865" w14:textId="77777777" w:rsidR="007B2AC6" w:rsidRDefault="007B2AC6" w:rsidP="00615464"/>
    <w:p w14:paraId="57B7B552" w14:textId="77777777" w:rsidR="007B2AC6" w:rsidRDefault="007B2AC6" w:rsidP="00615464"/>
    <w:p w14:paraId="3DB3E155" w14:textId="77777777" w:rsidR="007B2AC6" w:rsidRDefault="007B2AC6" w:rsidP="00615464"/>
    <w:p w14:paraId="38D84BDA" w14:textId="77777777" w:rsidR="007B2AC6" w:rsidRDefault="007B2AC6" w:rsidP="00615464"/>
    <w:p w14:paraId="5CE2B918" w14:textId="77777777" w:rsidR="007B2AC6" w:rsidRDefault="007B2AC6" w:rsidP="00615464"/>
    <w:p w14:paraId="00E3B1D4" w14:textId="77777777" w:rsidR="007B2AC6" w:rsidRDefault="007B2AC6" w:rsidP="00615464"/>
    <w:p w14:paraId="3A29B8E7" w14:textId="77777777" w:rsidR="007B2AC6" w:rsidRDefault="007B2AC6" w:rsidP="00615464"/>
    <w:p w14:paraId="6DA75A2C" w14:textId="77777777" w:rsidR="007B2AC6" w:rsidRDefault="007B2AC6" w:rsidP="00615464"/>
    <w:p w14:paraId="483B30A3" w14:textId="77777777" w:rsidR="007B2AC6" w:rsidRDefault="007B2AC6" w:rsidP="00615464"/>
    <w:p w14:paraId="21C5B136" w14:textId="77777777" w:rsidR="007B2AC6" w:rsidRDefault="007B2AC6" w:rsidP="00615464"/>
    <w:p w14:paraId="382C2FD9" w14:textId="77777777" w:rsidR="007B2AC6" w:rsidRDefault="007B2AC6" w:rsidP="00615464"/>
    <w:p w14:paraId="12345966" w14:textId="77777777" w:rsidR="007B2AC6" w:rsidRDefault="007B2AC6" w:rsidP="00615464"/>
    <w:p w14:paraId="7D564F0E" w14:textId="77777777" w:rsidR="007B2AC6" w:rsidRDefault="007B2AC6" w:rsidP="00615464"/>
    <w:p w14:paraId="7323C458" w14:textId="77777777" w:rsidR="007B2AC6" w:rsidRDefault="007B2AC6" w:rsidP="00615464"/>
    <w:p w14:paraId="3E305257" w14:textId="77777777" w:rsidR="007B2AC6" w:rsidRDefault="007B2AC6" w:rsidP="00615464"/>
    <w:p w14:paraId="5ED39C82" w14:textId="77777777" w:rsidR="007B2AC6" w:rsidRDefault="007B2AC6" w:rsidP="00615464"/>
    <w:p w14:paraId="77281D4F" w14:textId="77777777" w:rsidR="007B2AC6" w:rsidRDefault="007B2AC6" w:rsidP="00615464"/>
    <w:p w14:paraId="58F96A17" w14:textId="77777777" w:rsidR="007B2AC6" w:rsidRDefault="007B2AC6" w:rsidP="00615464"/>
    <w:p w14:paraId="7367E113" w14:textId="77777777" w:rsidR="007B2AC6" w:rsidRDefault="007B2AC6" w:rsidP="00615464"/>
    <w:p w14:paraId="7332853E" w14:textId="77777777" w:rsidR="007B2AC6" w:rsidRDefault="007B2AC6" w:rsidP="00615464"/>
    <w:p w14:paraId="742E9893" w14:textId="77777777" w:rsidR="007B2AC6" w:rsidRDefault="007B2AC6" w:rsidP="00615464"/>
    <w:p w14:paraId="3AA045C0" w14:textId="77777777" w:rsidR="007B2AC6" w:rsidRDefault="007B2AC6" w:rsidP="00615464"/>
    <w:p w14:paraId="31A0A474" w14:textId="77777777" w:rsidR="007B2AC6" w:rsidRDefault="007B2AC6" w:rsidP="00615464"/>
    <w:p w14:paraId="7AD1B77A" w14:textId="77777777" w:rsidR="007B2AC6" w:rsidRDefault="007B2AC6" w:rsidP="00615464"/>
    <w:p w14:paraId="5A78AC25" w14:textId="77777777" w:rsidR="007B2AC6" w:rsidRDefault="007B2AC6" w:rsidP="00615464"/>
    <w:p w14:paraId="6270E5C6" w14:textId="77777777" w:rsidR="007B2AC6" w:rsidRDefault="007B2AC6" w:rsidP="00615464"/>
    <w:p w14:paraId="202BD112" w14:textId="77777777" w:rsidR="007B2AC6" w:rsidRDefault="007B2AC6" w:rsidP="00615464"/>
    <w:p w14:paraId="4C0067D8" w14:textId="77777777" w:rsidR="007B2AC6" w:rsidRDefault="007B2AC6" w:rsidP="00615464"/>
    <w:p w14:paraId="469CAE2C" w14:textId="77777777" w:rsidR="007B2AC6" w:rsidRDefault="007B2AC6" w:rsidP="00615464"/>
    <w:p w14:paraId="03D2AC9F" w14:textId="77777777" w:rsidR="007B2AC6" w:rsidRDefault="007B2AC6" w:rsidP="00615464"/>
    <w:p w14:paraId="4435130C" w14:textId="77777777" w:rsidR="007B2AC6" w:rsidRDefault="007B2AC6" w:rsidP="00615464"/>
    <w:p w14:paraId="4328918B" w14:textId="77777777" w:rsidR="007B2AC6" w:rsidRDefault="007B2AC6" w:rsidP="00615464"/>
    <w:p w14:paraId="066467B4" w14:textId="77777777" w:rsidR="007B2AC6" w:rsidRDefault="007B2AC6" w:rsidP="00615464"/>
  </w:endnote>
  <w:endnote w:type="continuationSeparator" w:id="0">
    <w:p w14:paraId="589B015B" w14:textId="77777777" w:rsidR="007B2AC6" w:rsidRDefault="007B2AC6">
      <w:pPr>
        <w:pStyle w:val="af4"/>
      </w:pPr>
      <w:r>
        <w:continuationSeparator/>
      </w:r>
    </w:p>
    <w:p w14:paraId="4D8FE5BC" w14:textId="77777777" w:rsidR="007B2AC6" w:rsidRDefault="007B2AC6" w:rsidP="00615464"/>
    <w:p w14:paraId="246D49CC" w14:textId="77777777" w:rsidR="007B2AC6" w:rsidRDefault="007B2AC6" w:rsidP="00615464"/>
    <w:p w14:paraId="0FB4CB30" w14:textId="77777777" w:rsidR="007B2AC6" w:rsidRDefault="007B2AC6" w:rsidP="00615464"/>
    <w:p w14:paraId="25E3AD22" w14:textId="77777777" w:rsidR="007B2AC6" w:rsidRDefault="007B2AC6" w:rsidP="00615464"/>
    <w:p w14:paraId="2A75A9C6" w14:textId="77777777" w:rsidR="007B2AC6" w:rsidRDefault="007B2AC6" w:rsidP="00615464"/>
    <w:p w14:paraId="7EFEE226" w14:textId="77777777" w:rsidR="007B2AC6" w:rsidRDefault="007B2AC6" w:rsidP="00615464"/>
    <w:p w14:paraId="1336C81D" w14:textId="77777777" w:rsidR="007B2AC6" w:rsidRDefault="007B2AC6" w:rsidP="00615464"/>
    <w:p w14:paraId="37A7C133" w14:textId="77777777" w:rsidR="007B2AC6" w:rsidRDefault="007B2AC6" w:rsidP="00615464"/>
    <w:p w14:paraId="39AB9200" w14:textId="77777777" w:rsidR="007B2AC6" w:rsidRDefault="007B2AC6" w:rsidP="00615464"/>
    <w:p w14:paraId="060CE6FD" w14:textId="77777777" w:rsidR="007B2AC6" w:rsidRDefault="007B2AC6" w:rsidP="00615464"/>
    <w:p w14:paraId="38063B59" w14:textId="77777777" w:rsidR="007B2AC6" w:rsidRDefault="007B2AC6" w:rsidP="00615464"/>
    <w:p w14:paraId="621F8B17" w14:textId="77777777" w:rsidR="007B2AC6" w:rsidRDefault="007B2AC6" w:rsidP="00615464"/>
    <w:p w14:paraId="6F27CF50" w14:textId="77777777" w:rsidR="007B2AC6" w:rsidRDefault="007B2AC6" w:rsidP="00615464"/>
    <w:p w14:paraId="654927B9" w14:textId="77777777" w:rsidR="007B2AC6" w:rsidRDefault="007B2AC6" w:rsidP="00615464"/>
    <w:p w14:paraId="4285C131" w14:textId="77777777" w:rsidR="007B2AC6" w:rsidRDefault="007B2AC6" w:rsidP="00615464"/>
    <w:p w14:paraId="20515E9A" w14:textId="77777777" w:rsidR="007B2AC6" w:rsidRDefault="007B2AC6" w:rsidP="00615464"/>
    <w:p w14:paraId="6CA6FFB3" w14:textId="77777777" w:rsidR="007B2AC6" w:rsidRDefault="007B2AC6" w:rsidP="00615464"/>
    <w:p w14:paraId="5DAC7A59" w14:textId="77777777" w:rsidR="007B2AC6" w:rsidRDefault="007B2AC6" w:rsidP="00615464"/>
    <w:p w14:paraId="3CDE9FFE" w14:textId="77777777" w:rsidR="007B2AC6" w:rsidRDefault="007B2AC6" w:rsidP="00615464"/>
    <w:p w14:paraId="43ACB02F" w14:textId="77777777" w:rsidR="007B2AC6" w:rsidRDefault="007B2AC6" w:rsidP="00615464"/>
    <w:p w14:paraId="52EFDDE7" w14:textId="77777777" w:rsidR="007B2AC6" w:rsidRDefault="007B2AC6" w:rsidP="00615464"/>
    <w:p w14:paraId="5720D729" w14:textId="77777777" w:rsidR="007B2AC6" w:rsidRDefault="007B2AC6" w:rsidP="00615464"/>
    <w:p w14:paraId="21EB1D7B" w14:textId="77777777" w:rsidR="007B2AC6" w:rsidRDefault="007B2AC6" w:rsidP="00615464"/>
    <w:p w14:paraId="53D6CC80" w14:textId="77777777" w:rsidR="007B2AC6" w:rsidRDefault="007B2AC6" w:rsidP="00615464"/>
    <w:p w14:paraId="72703C03" w14:textId="77777777" w:rsidR="007B2AC6" w:rsidRDefault="007B2AC6" w:rsidP="00615464"/>
    <w:p w14:paraId="56BB4669" w14:textId="77777777" w:rsidR="007B2AC6" w:rsidRDefault="007B2AC6" w:rsidP="00615464"/>
    <w:p w14:paraId="698905A1" w14:textId="77777777" w:rsidR="007B2AC6" w:rsidRDefault="007B2AC6" w:rsidP="00615464"/>
    <w:p w14:paraId="48A9E960" w14:textId="77777777" w:rsidR="007B2AC6" w:rsidRDefault="007B2AC6" w:rsidP="00615464"/>
    <w:p w14:paraId="396AD354" w14:textId="77777777" w:rsidR="007B2AC6" w:rsidRDefault="007B2AC6" w:rsidP="00615464"/>
    <w:p w14:paraId="523A13FB" w14:textId="77777777" w:rsidR="007B2AC6" w:rsidRDefault="007B2AC6" w:rsidP="00615464"/>
    <w:p w14:paraId="191D758E" w14:textId="77777777" w:rsidR="007B2AC6" w:rsidRDefault="007B2AC6" w:rsidP="00615464"/>
    <w:p w14:paraId="1A33753F" w14:textId="77777777" w:rsidR="007B2AC6" w:rsidRDefault="007B2AC6" w:rsidP="00615464"/>
    <w:p w14:paraId="4325AF41" w14:textId="77777777" w:rsidR="007B2AC6" w:rsidRDefault="007B2AC6" w:rsidP="00615464"/>
    <w:p w14:paraId="17C12164" w14:textId="77777777" w:rsidR="007B2AC6" w:rsidRDefault="007B2AC6" w:rsidP="00615464"/>
    <w:p w14:paraId="672AA575" w14:textId="77777777" w:rsidR="007B2AC6" w:rsidRDefault="007B2AC6" w:rsidP="00615464"/>
    <w:p w14:paraId="6A1A792E" w14:textId="77777777" w:rsidR="007B2AC6" w:rsidRDefault="007B2AC6" w:rsidP="00615464"/>
    <w:p w14:paraId="14A7C756" w14:textId="77777777" w:rsidR="007B2AC6" w:rsidRDefault="007B2AC6" w:rsidP="00615464"/>
    <w:p w14:paraId="0396D7C2" w14:textId="77777777" w:rsidR="007B2AC6" w:rsidRDefault="007B2AC6" w:rsidP="00615464"/>
    <w:p w14:paraId="4CDFD2B7" w14:textId="77777777" w:rsidR="007B2AC6" w:rsidRDefault="007B2AC6" w:rsidP="006154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1C351E9-DD25-BE47-99A5-CA08B494FB92}"/>
    <w:embedBold r:id="rId2" w:fontKey="{84621C2A-1F93-9845-ADA5-DF3C7AB5EF30}"/>
    <w:embedItalic r:id="rId3" w:fontKey="{709344AB-016E-5149-803D-3E4C848F6831}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052AF" w14:textId="77777777" w:rsidR="00216A9D" w:rsidRDefault="00216A9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3D70" w14:textId="77777777" w:rsidR="00216A9D" w:rsidRDefault="00216A9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4DC9" w14:textId="77777777" w:rsidR="00216A9D" w:rsidRDefault="00216A9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3DF8E" w14:textId="77777777" w:rsidR="007B2AC6" w:rsidRDefault="007B2AC6">
      <w:pPr>
        <w:pStyle w:val="aa"/>
        <w:rPr>
          <w:b/>
          <w:color w:val="000000"/>
          <w:sz w:val="28"/>
          <w:u w:val="thick"/>
        </w:rPr>
      </w:pPr>
      <w:r>
        <w:rPr>
          <w:b/>
          <w:color w:val="000000"/>
          <w:sz w:val="28"/>
          <w:u w:val="thick"/>
        </w:rPr>
        <w:t>                                      </w:t>
      </w:r>
    </w:p>
    <w:p w14:paraId="37A41806" w14:textId="77777777" w:rsidR="007B2AC6" w:rsidRDefault="007B2AC6" w:rsidP="00615464"/>
    <w:p w14:paraId="2D3A80AD" w14:textId="77777777" w:rsidR="007B2AC6" w:rsidRDefault="007B2AC6" w:rsidP="00615464"/>
    <w:p w14:paraId="38672A97" w14:textId="77777777" w:rsidR="007B2AC6" w:rsidRDefault="007B2AC6" w:rsidP="00615464"/>
    <w:p w14:paraId="68D9B01B" w14:textId="77777777" w:rsidR="007B2AC6" w:rsidRDefault="007B2AC6" w:rsidP="00615464"/>
    <w:p w14:paraId="0245E011" w14:textId="77777777" w:rsidR="007B2AC6" w:rsidRDefault="007B2AC6" w:rsidP="00615464"/>
    <w:p w14:paraId="4DB1A100" w14:textId="77777777" w:rsidR="007B2AC6" w:rsidRDefault="007B2AC6" w:rsidP="00615464"/>
    <w:p w14:paraId="327A5904" w14:textId="77777777" w:rsidR="007B2AC6" w:rsidRDefault="007B2AC6" w:rsidP="00615464"/>
    <w:p w14:paraId="1AB5BB08" w14:textId="77777777" w:rsidR="007B2AC6" w:rsidRDefault="007B2AC6" w:rsidP="00615464"/>
    <w:p w14:paraId="48D4EDCF" w14:textId="77777777" w:rsidR="007B2AC6" w:rsidRDefault="007B2AC6" w:rsidP="00615464"/>
    <w:p w14:paraId="2BB3F81D" w14:textId="77777777" w:rsidR="007B2AC6" w:rsidRDefault="007B2AC6" w:rsidP="00615464"/>
    <w:p w14:paraId="3242492D" w14:textId="77777777" w:rsidR="007B2AC6" w:rsidRDefault="007B2AC6" w:rsidP="00615464"/>
    <w:p w14:paraId="33FE189E" w14:textId="77777777" w:rsidR="007B2AC6" w:rsidRDefault="007B2AC6" w:rsidP="00615464"/>
    <w:p w14:paraId="36033400" w14:textId="77777777" w:rsidR="007B2AC6" w:rsidRDefault="007B2AC6" w:rsidP="00615464"/>
    <w:p w14:paraId="33EEAC3B" w14:textId="77777777" w:rsidR="007B2AC6" w:rsidRDefault="007B2AC6" w:rsidP="00615464"/>
    <w:p w14:paraId="6652312B" w14:textId="77777777" w:rsidR="007B2AC6" w:rsidRDefault="007B2AC6" w:rsidP="00615464"/>
    <w:p w14:paraId="7A352160" w14:textId="77777777" w:rsidR="007B2AC6" w:rsidRDefault="007B2AC6" w:rsidP="00615464"/>
    <w:p w14:paraId="634E4926" w14:textId="77777777" w:rsidR="007B2AC6" w:rsidRDefault="007B2AC6" w:rsidP="00615464"/>
    <w:p w14:paraId="4D591896" w14:textId="77777777" w:rsidR="007B2AC6" w:rsidRDefault="007B2AC6" w:rsidP="00615464"/>
    <w:p w14:paraId="6E110DE7" w14:textId="77777777" w:rsidR="007B2AC6" w:rsidRDefault="007B2AC6" w:rsidP="00615464"/>
    <w:p w14:paraId="1F4F47D6" w14:textId="77777777" w:rsidR="007B2AC6" w:rsidRDefault="007B2AC6" w:rsidP="00615464"/>
    <w:p w14:paraId="3F83AC64" w14:textId="77777777" w:rsidR="007B2AC6" w:rsidRDefault="007B2AC6" w:rsidP="00615464"/>
    <w:p w14:paraId="39795564" w14:textId="77777777" w:rsidR="007B2AC6" w:rsidRDefault="007B2AC6" w:rsidP="00615464"/>
    <w:p w14:paraId="7ECDA7BA" w14:textId="77777777" w:rsidR="007B2AC6" w:rsidRDefault="007B2AC6" w:rsidP="00615464"/>
    <w:p w14:paraId="32A898EF" w14:textId="77777777" w:rsidR="007B2AC6" w:rsidRDefault="007B2AC6" w:rsidP="00615464"/>
    <w:p w14:paraId="08FFE72A" w14:textId="77777777" w:rsidR="007B2AC6" w:rsidRDefault="007B2AC6" w:rsidP="00615464"/>
    <w:p w14:paraId="5C53DDAB" w14:textId="77777777" w:rsidR="007B2AC6" w:rsidRDefault="007B2AC6" w:rsidP="00615464"/>
    <w:p w14:paraId="186BD7CB" w14:textId="77777777" w:rsidR="007B2AC6" w:rsidRDefault="007B2AC6" w:rsidP="00615464"/>
    <w:p w14:paraId="7C424515" w14:textId="77777777" w:rsidR="007B2AC6" w:rsidRDefault="007B2AC6" w:rsidP="00615464"/>
    <w:p w14:paraId="15613BA1" w14:textId="77777777" w:rsidR="007B2AC6" w:rsidRDefault="007B2AC6" w:rsidP="00615464"/>
    <w:p w14:paraId="4E3952D9" w14:textId="77777777" w:rsidR="007B2AC6" w:rsidRDefault="007B2AC6" w:rsidP="00615464"/>
    <w:p w14:paraId="082C33FD" w14:textId="77777777" w:rsidR="007B2AC6" w:rsidRDefault="007B2AC6" w:rsidP="00615464"/>
    <w:p w14:paraId="22D32CA1" w14:textId="77777777" w:rsidR="007B2AC6" w:rsidRDefault="007B2AC6" w:rsidP="00615464"/>
    <w:p w14:paraId="1A63ED6A" w14:textId="77777777" w:rsidR="007B2AC6" w:rsidRDefault="007B2AC6" w:rsidP="00615464"/>
    <w:p w14:paraId="0697B595" w14:textId="77777777" w:rsidR="007B2AC6" w:rsidRDefault="007B2AC6" w:rsidP="00615464"/>
    <w:p w14:paraId="051DBFD8" w14:textId="77777777" w:rsidR="007B2AC6" w:rsidRDefault="007B2AC6" w:rsidP="00615464"/>
    <w:p w14:paraId="6155631C" w14:textId="77777777" w:rsidR="007B2AC6" w:rsidRDefault="007B2AC6" w:rsidP="00615464"/>
    <w:p w14:paraId="23C8185E" w14:textId="77777777" w:rsidR="007B2AC6" w:rsidRDefault="007B2AC6" w:rsidP="00615464"/>
    <w:p w14:paraId="4E5B96E7" w14:textId="77777777" w:rsidR="007B2AC6" w:rsidRDefault="007B2AC6" w:rsidP="00615464"/>
    <w:p w14:paraId="2AB90412" w14:textId="77777777" w:rsidR="007B2AC6" w:rsidRDefault="007B2AC6" w:rsidP="00615464"/>
  </w:footnote>
  <w:footnote w:type="continuationSeparator" w:id="0">
    <w:p w14:paraId="5AC4BD4F" w14:textId="77777777" w:rsidR="007B2AC6" w:rsidRDefault="007B2AC6">
      <w:pPr>
        <w:pStyle w:val="af4"/>
      </w:pPr>
      <w:r>
        <w:continuationSeparator/>
      </w:r>
    </w:p>
    <w:p w14:paraId="489F6F1E" w14:textId="77777777" w:rsidR="007B2AC6" w:rsidRDefault="007B2AC6" w:rsidP="00615464"/>
    <w:p w14:paraId="2776AF90" w14:textId="77777777" w:rsidR="007B2AC6" w:rsidRDefault="007B2AC6" w:rsidP="00615464"/>
    <w:p w14:paraId="0F39DCBD" w14:textId="77777777" w:rsidR="007B2AC6" w:rsidRDefault="007B2AC6" w:rsidP="00615464"/>
    <w:p w14:paraId="39D605B1" w14:textId="77777777" w:rsidR="007B2AC6" w:rsidRDefault="007B2AC6" w:rsidP="00615464"/>
    <w:p w14:paraId="62A538A1" w14:textId="77777777" w:rsidR="007B2AC6" w:rsidRDefault="007B2AC6" w:rsidP="00615464"/>
    <w:p w14:paraId="777A76D0" w14:textId="77777777" w:rsidR="007B2AC6" w:rsidRDefault="007B2AC6" w:rsidP="00615464"/>
    <w:p w14:paraId="302D1335" w14:textId="77777777" w:rsidR="007B2AC6" w:rsidRDefault="007B2AC6" w:rsidP="00615464"/>
    <w:p w14:paraId="4C46A5A8" w14:textId="77777777" w:rsidR="007B2AC6" w:rsidRDefault="007B2AC6" w:rsidP="00615464"/>
    <w:p w14:paraId="4D4DE9DC" w14:textId="77777777" w:rsidR="007B2AC6" w:rsidRDefault="007B2AC6" w:rsidP="00615464"/>
    <w:p w14:paraId="41116FDE" w14:textId="77777777" w:rsidR="007B2AC6" w:rsidRDefault="007B2AC6" w:rsidP="00615464"/>
    <w:p w14:paraId="54FD7469" w14:textId="77777777" w:rsidR="007B2AC6" w:rsidRDefault="007B2AC6" w:rsidP="00615464"/>
    <w:p w14:paraId="1A67B50A" w14:textId="77777777" w:rsidR="007B2AC6" w:rsidRDefault="007B2AC6" w:rsidP="00615464"/>
    <w:p w14:paraId="179912C2" w14:textId="77777777" w:rsidR="007B2AC6" w:rsidRDefault="007B2AC6" w:rsidP="00615464"/>
    <w:p w14:paraId="667152F3" w14:textId="77777777" w:rsidR="007B2AC6" w:rsidRDefault="007B2AC6" w:rsidP="00615464"/>
    <w:p w14:paraId="24881024" w14:textId="77777777" w:rsidR="007B2AC6" w:rsidRDefault="007B2AC6" w:rsidP="00615464"/>
    <w:p w14:paraId="12E00315" w14:textId="77777777" w:rsidR="007B2AC6" w:rsidRDefault="007B2AC6" w:rsidP="00615464"/>
    <w:p w14:paraId="36E2F37A" w14:textId="77777777" w:rsidR="007B2AC6" w:rsidRDefault="007B2AC6" w:rsidP="00615464"/>
    <w:p w14:paraId="3BA367A9" w14:textId="77777777" w:rsidR="007B2AC6" w:rsidRDefault="007B2AC6" w:rsidP="00615464"/>
    <w:p w14:paraId="06CC9E28" w14:textId="77777777" w:rsidR="007B2AC6" w:rsidRDefault="007B2AC6" w:rsidP="00615464"/>
    <w:p w14:paraId="72DC1D40" w14:textId="77777777" w:rsidR="007B2AC6" w:rsidRDefault="007B2AC6" w:rsidP="00615464"/>
    <w:p w14:paraId="015B0D5A" w14:textId="77777777" w:rsidR="007B2AC6" w:rsidRDefault="007B2AC6" w:rsidP="00615464"/>
    <w:p w14:paraId="1D1BD4CB" w14:textId="77777777" w:rsidR="007B2AC6" w:rsidRDefault="007B2AC6" w:rsidP="00615464"/>
    <w:p w14:paraId="4FBF31D5" w14:textId="77777777" w:rsidR="007B2AC6" w:rsidRDefault="007B2AC6" w:rsidP="00615464"/>
    <w:p w14:paraId="74E7A5A9" w14:textId="77777777" w:rsidR="007B2AC6" w:rsidRDefault="007B2AC6" w:rsidP="00615464"/>
    <w:p w14:paraId="75CB2E7D" w14:textId="77777777" w:rsidR="007B2AC6" w:rsidRDefault="007B2AC6" w:rsidP="00615464"/>
    <w:p w14:paraId="0EC37969" w14:textId="77777777" w:rsidR="007B2AC6" w:rsidRDefault="007B2AC6" w:rsidP="00615464"/>
    <w:p w14:paraId="7C155854" w14:textId="77777777" w:rsidR="007B2AC6" w:rsidRDefault="007B2AC6" w:rsidP="00615464"/>
    <w:p w14:paraId="59EA8EA4" w14:textId="77777777" w:rsidR="007B2AC6" w:rsidRDefault="007B2AC6" w:rsidP="00615464"/>
    <w:p w14:paraId="166F1AA6" w14:textId="77777777" w:rsidR="007B2AC6" w:rsidRDefault="007B2AC6" w:rsidP="00615464"/>
    <w:p w14:paraId="3F5E0974" w14:textId="77777777" w:rsidR="007B2AC6" w:rsidRDefault="007B2AC6" w:rsidP="00615464"/>
    <w:p w14:paraId="159D74FE" w14:textId="77777777" w:rsidR="007B2AC6" w:rsidRDefault="007B2AC6" w:rsidP="00615464"/>
    <w:p w14:paraId="549E038C" w14:textId="77777777" w:rsidR="007B2AC6" w:rsidRDefault="007B2AC6" w:rsidP="00615464"/>
    <w:p w14:paraId="4CFAF271" w14:textId="77777777" w:rsidR="007B2AC6" w:rsidRDefault="007B2AC6" w:rsidP="00615464"/>
    <w:p w14:paraId="5233B80F" w14:textId="77777777" w:rsidR="007B2AC6" w:rsidRDefault="007B2AC6" w:rsidP="00615464"/>
    <w:p w14:paraId="2528FD94" w14:textId="77777777" w:rsidR="007B2AC6" w:rsidRDefault="007B2AC6" w:rsidP="00615464"/>
    <w:p w14:paraId="3094E059" w14:textId="77777777" w:rsidR="007B2AC6" w:rsidRDefault="007B2AC6" w:rsidP="00615464"/>
    <w:p w14:paraId="5A6F780B" w14:textId="77777777" w:rsidR="007B2AC6" w:rsidRDefault="007B2AC6" w:rsidP="00615464"/>
    <w:p w14:paraId="015D234E" w14:textId="77777777" w:rsidR="007B2AC6" w:rsidRDefault="007B2AC6" w:rsidP="00615464"/>
    <w:p w14:paraId="6D200AA0" w14:textId="77777777" w:rsidR="007B2AC6" w:rsidRDefault="007B2AC6" w:rsidP="006154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CA14A" w14:textId="77777777" w:rsidR="00216A9D" w:rsidRDefault="00216A9D" w:rsidP="00216A9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0DE81" w14:textId="148B3A09" w:rsidR="00216A9D" w:rsidRDefault="00216A9D" w:rsidP="00216A9D">
    <w:pPr>
      <w:pStyle w:val="a9"/>
    </w:pPr>
    <w:r w:rsidRPr="00DA1B77">
      <w:drawing>
        <wp:inline distT="0" distB="0" distL="0" distR="0" wp14:anchorId="3C3E2B8F" wp14:editId="3819E0F2">
          <wp:extent cx="1065770" cy="438150"/>
          <wp:effectExtent l="0" t="0" r="1270" b="0"/>
          <wp:docPr id="9936918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554" cy="439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1BE43" w14:textId="77777777" w:rsidR="00216A9D" w:rsidRDefault="00216A9D" w:rsidP="00216A9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3839"/>
    <w:multiLevelType w:val="multilevel"/>
    <w:tmpl w:val="532C35D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08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44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1" w15:restartNumberingAfterBreak="0">
    <w:nsid w:val="10066316"/>
    <w:multiLevelType w:val="multilevel"/>
    <w:tmpl w:val="130C06C4"/>
    <w:lvl w:ilvl="0">
      <w:start w:val="1"/>
      <w:numFmt w:val="decimal"/>
      <w:pStyle w:val="a0"/>
      <w:suff w:val="space"/>
      <w:lvlText w:val="%1."/>
      <w:lvlJc w:val="left"/>
      <w:pPr>
        <w:ind w:left="0" w:firstLine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suff w:val="space"/>
      <w:lvlText w:val="%2)"/>
      <w:lvlJc w:val="left"/>
      <w:pPr>
        <w:ind w:left="0" w:firstLine="144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2DBB192A"/>
    <w:multiLevelType w:val="multilevel"/>
    <w:tmpl w:val="4A865D52"/>
    <w:lvl w:ilvl="0">
      <w:start w:val="1"/>
      <w:numFmt w:val="decimal"/>
      <w:suff w:val="space"/>
      <w:lvlText w:val="Глава %1."/>
      <w:lvlJc w:val="left"/>
      <w:pPr>
        <w:ind w:left="1741" w:hanging="130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</w:abstractNum>
  <w:abstractNum w:abstractNumId="3" w15:restartNumberingAfterBreak="0">
    <w:nsid w:val="32CB4ECB"/>
    <w:multiLevelType w:val="multilevel"/>
    <w:tmpl w:val="BDDAD942"/>
    <w:lvl w:ilvl="0">
      <w:start w:val="1"/>
      <w:numFmt w:val="upperRoman"/>
      <w:suff w:val="space"/>
      <w:lvlText w:val="Розділ %1."/>
      <w:lvlJc w:val="left"/>
      <w:pPr>
        <w:ind w:left="1877" w:hanging="130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1">
      <w:start w:val="1"/>
      <w:numFmt w:val="decimal"/>
      <w:suff w:val="space"/>
      <w:lvlText w:val="Глава %2."/>
      <w:lvlJc w:val="left"/>
      <w:pPr>
        <w:ind w:left="1877" w:hanging="11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z w:val="28"/>
        <w:szCs w:val="28"/>
        <w:u w:val="none"/>
        <w:vertAlign w:val="baseline"/>
      </w:rPr>
    </w:lvl>
    <w:lvl w:ilvl="2">
      <w:start w:val="1"/>
      <w:numFmt w:val="decimal"/>
      <w:suff w:val="space"/>
      <w:lvlText w:val="Стаття %3."/>
      <w:lvlJc w:val="left"/>
      <w:pPr>
        <w:ind w:left="1877" w:hanging="72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71"/>
        </w:tabs>
        <w:ind w:left="187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31"/>
        </w:tabs>
        <w:ind w:left="223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91"/>
        </w:tabs>
        <w:ind w:left="259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51"/>
        </w:tabs>
        <w:ind w:left="295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11"/>
        </w:tabs>
        <w:ind w:left="331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71"/>
        </w:tabs>
        <w:ind w:left="3671" w:hanging="360"/>
      </w:pPr>
      <w:rPr>
        <w:rFonts w:hint="default"/>
      </w:rPr>
    </w:lvl>
  </w:abstractNum>
  <w:abstractNum w:abstractNumId="4" w15:restartNumberingAfterBreak="0">
    <w:nsid w:val="34491ADE"/>
    <w:multiLevelType w:val="multilevel"/>
    <w:tmpl w:val="B4222E24"/>
    <w:lvl w:ilvl="0">
      <w:start w:val="1"/>
      <w:numFmt w:val="upperRoman"/>
      <w:pStyle w:val="a1"/>
      <w:suff w:val="space"/>
      <w:lvlText w:val="Розділ %1."/>
      <w:lvlJc w:val="left"/>
      <w:pPr>
        <w:ind w:left="1576" w:hanging="143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32"/>
        <w:szCs w:val="32"/>
        <w:effect w:val="none"/>
        <w:vertAlign w:val="baseline"/>
      </w:rPr>
    </w:lvl>
    <w:lvl w:ilvl="1">
      <w:start w:val="1"/>
      <w:numFmt w:val="decimal"/>
      <w:lvlRestart w:val="0"/>
      <w:pStyle w:val="a2"/>
      <w:suff w:val="space"/>
      <w:lvlText w:val="Глава %2."/>
      <w:lvlJc w:val="left"/>
      <w:pPr>
        <w:ind w:left="1877" w:hanging="14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z w:val="28"/>
        <w:szCs w:val="28"/>
        <w:u w:val="none"/>
        <w:vertAlign w:val="baseline"/>
      </w:rPr>
    </w:lvl>
    <w:lvl w:ilvl="2">
      <w:start w:val="1"/>
      <w:numFmt w:val="decimal"/>
      <w:lvlRestart w:val="0"/>
      <w:pStyle w:val="a3"/>
      <w:suff w:val="space"/>
      <w:lvlText w:val="Стаття %3."/>
      <w:lvlJc w:val="left"/>
      <w:pPr>
        <w:ind w:left="1877" w:hanging="11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71"/>
        </w:tabs>
        <w:ind w:left="187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31"/>
        </w:tabs>
        <w:ind w:left="223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91"/>
        </w:tabs>
        <w:ind w:left="259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51"/>
        </w:tabs>
        <w:ind w:left="295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11"/>
        </w:tabs>
        <w:ind w:left="331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71"/>
        </w:tabs>
        <w:ind w:left="3671" w:hanging="360"/>
      </w:pPr>
      <w:rPr>
        <w:rFonts w:hint="default"/>
      </w:rPr>
    </w:lvl>
  </w:abstractNum>
  <w:abstractNum w:abstractNumId="5" w15:restartNumberingAfterBreak="0">
    <w:nsid w:val="68B9544B"/>
    <w:multiLevelType w:val="multilevel"/>
    <w:tmpl w:val="A99C327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a4"/>
      <w:suff w:val="space"/>
      <w:lvlText w:val="%2)"/>
      <w:lvlJc w:val="left"/>
      <w:pPr>
        <w:ind w:left="0" w:firstLine="144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6" w15:restartNumberingAfterBreak="0">
    <w:nsid w:val="6B5E4B43"/>
    <w:multiLevelType w:val="multilevel"/>
    <w:tmpl w:val="B6F458FC"/>
    <w:lvl w:ilvl="0">
      <w:start w:val="1"/>
      <w:numFmt w:val="upperRoman"/>
      <w:lvlText w:val="%1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40"/>
        </w:tabs>
        <w:ind w:left="4320"/>
      </w:pPr>
      <w:rPr>
        <w:rFonts w:ascii="Times New Roman" w:hAnsi="Times New Roman" w:cs="Times New Roman" w:hint="default"/>
        <w:b w:val="0"/>
        <w:i w:val="0"/>
        <w:caps w:val="0"/>
        <w:color w:val="auto"/>
        <w:sz w:val="24"/>
        <w:u w:val="none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lvlText w:val="(%4)"/>
      <w:lvlJc w:val="right"/>
      <w:pPr>
        <w:tabs>
          <w:tab w:val="num" w:pos="1440"/>
        </w:tabs>
        <w:ind w:left="144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7" w15:restartNumberingAfterBreak="0">
    <w:nsid w:val="6E7851F1"/>
    <w:multiLevelType w:val="multilevel"/>
    <w:tmpl w:val="C1E4C5CE"/>
    <w:lvl w:ilvl="0">
      <w:start w:val="1"/>
      <w:numFmt w:val="upperRoman"/>
      <w:suff w:val="space"/>
      <w:lvlText w:val="Розділ %1."/>
      <w:lvlJc w:val="left"/>
      <w:pPr>
        <w:ind w:left="1593" w:hanging="144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1888" w:hanging="144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70FA0700"/>
    <w:multiLevelType w:val="multilevel"/>
    <w:tmpl w:val="5908E0BA"/>
    <w:lvl w:ilvl="0">
      <w:start w:val="1"/>
      <w:numFmt w:val="decimal"/>
      <w:suff w:val="space"/>
      <w:lvlText w:val="Глава %1."/>
      <w:lvlJc w:val="left"/>
      <w:pPr>
        <w:ind w:left="1741" w:hanging="130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</w:abstractNum>
  <w:abstractNum w:abstractNumId="9" w15:restartNumberingAfterBreak="0">
    <w:nsid w:val="74F660B3"/>
    <w:multiLevelType w:val="multilevel"/>
    <w:tmpl w:val="003C6B2E"/>
    <w:lvl w:ilvl="0">
      <w:start w:val="1"/>
      <w:numFmt w:val="upperRoman"/>
      <w:suff w:val="space"/>
      <w:lvlText w:val="Розділ %1."/>
      <w:lvlJc w:val="left"/>
      <w:pPr>
        <w:ind w:left="1593" w:hanging="1446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1888" w:hanging="1446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73F6F21"/>
    <w:multiLevelType w:val="multilevel"/>
    <w:tmpl w:val="0470ADD2"/>
    <w:lvl w:ilvl="0">
      <w:start w:val="1"/>
      <w:numFmt w:val="upperRoman"/>
      <w:suff w:val="space"/>
      <w:lvlText w:val="Розділ %1."/>
      <w:lvlJc w:val="left"/>
      <w:pPr>
        <w:ind w:left="145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80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1">
      <w:start w:val="1"/>
      <w:numFmt w:val="none"/>
      <w:isLgl/>
      <w:suff w:val="space"/>
      <w:lvlText w:val="Стаття %1."/>
      <w:lvlJc w:val="left"/>
      <w:pPr>
        <w:ind w:left="145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8"/>
        <w:szCs w:val="28"/>
        <w:u w:val="none"/>
        <w:effect w:val="none"/>
        <w:vertAlign w:val="baseline"/>
      </w:rPr>
    </w:lvl>
    <w:lvl w:ilvl="2">
      <w:start w:val="1"/>
      <w:numFmt w:val="lowerLetter"/>
      <w:lvlText w:val="(%3)"/>
      <w:lvlJc w:val="left"/>
      <w:pPr>
        <w:tabs>
          <w:tab w:val="num" w:pos="865"/>
        </w:tabs>
        <w:ind w:left="865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009"/>
        </w:tabs>
        <w:ind w:left="1009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153"/>
        </w:tabs>
        <w:ind w:left="1153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297"/>
        </w:tabs>
        <w:ind w:left="1297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441"/>
        </w:tabs>
        <w:ind w:left="1441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585"/>
        </w:tabs>
        <w:ind w:left="1585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29"/>
        </w:tabs>
        <w:ind w:left="1729" w:hanging="144"/>
      </w:pPr>
      <w:rPr>
        <w:rFonts w:hint="default"/>
      </w:rPr>
    </w:lvl>
  </w:abstractNum>
  <w:abstractNum w:abstractNumId="11" w15:restartNumberingAfterBreak="0">
    <w:nsid w:val="797D0639"/>
    <w:multiLevelType w:val="multilevel"/>
    <w:tmpl w:val="B8E2486A"/>
    <w:lvl w:ilvl="0">
      <w:start w:val="1"/>
      <w:numFmt w:val="decimal"/>
      <w:pStyle w:val="14pt"/>
      <w:suff w:val="space"/>
      <w:lvlText w:val="Глава %1."/>
      <w:lvlJc w:val="left"/>
      <w:pPr>
        <w:ind w:left="1741" w:hanging="130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1">
      <w:start w:val="1"/>
      <w:numFmt w:val="decimal"/>
      <w:lvlRestart w:val="0"/>
      <w:suff w:val="space"/>
      <w:lvlText w:val="Стаття %2."/>
      <w:lvlJc w:val="left"/>
      <w:pPr>
        <w:ind w:left="2325" w:hanging="18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37" w:firstLine="0"/>
      </w:pPr>
      <w:rPr>
        <w:rFonts w:hint="default"/>
      </w:rPr>
    </w:lvl>
  </w:abstractNum>
  <w:num w:numId="1" w16cid:durableId="501699936">
    <w:abstractNumId w:val="10"/>
  </w:num>
  <w:num w:numId="2" w16cid:durableId="1204175686">
    <w:abstractNumId w:val="9"/>
  </w:num>
  <w:num w:numId="3" w16cid:durableId="704864933">
    <w:abstractNumId w:val="9"/>
  </w:num>
  <w:num w:numId="4" w16cid:durableId="2053380379">
    <w:abstractNumId w:val="9"/>
  </w:num>
  <w:num w:numId="5" w16cid:durableId="357853088">
    <w:abstractNumId w:val="9"/>
  </w:num>
  <w:num w:numId="6" w16cid:durableId="932085368">
    <w:abstractNumId w:val="9"/>
  </w:num>
  <w:num w:numId="7" w16cid:durableId="793183381">
    <w:abstractNumId w:val="9"/>
  </w:num>
  <w:num w:numId="8" w16cid:durableId="201138810">
    <w:abstractNumId w:val="9"/>
  </w:num>
  <w:num w:numId="9" w16cid:durableId="2145386506">
    <w:abstractNumId w:val="7"/>
  </w:num>
  <w:num w:numId="10" w16cid:durableId="1057361998">
    <w:abstractNumId w:val="7"/>
  </w:num>
  <w:num w:numId="11" w16cid:durableId="426194552">
    <w:abstractNumId w:val="7"/>
  </w:num>
  <w:num w:numId="12" w16cid:durableId="1219897044">
    <w:abstractNumId w:val="7"/>
  </w:num>
  <w:num w:numId="13" w16cid:durableId="244532258">
    <w:abstractNumId w:val="7"/>
  </w:num>
  <w:num w:numId="14" w16cid:durableId="1461997929">
    <w:abstractNumId w:val="7"/>
  </w:num>
  <w:num w:numId="15" w16cid:durableId="2018387726">
    <w:abstractNumId w:val="9"/>
  </w:num>
  <w:num w:numId="16" w16cid:durableId="215238080">
    <w:abstractNumId w:val="7"/>
  </w:num>
  <w:num w:numId="17" w16cid:durableId="1588726920">
    <w:abstractNumId w:val="7"/>
  </w:num>
  <w:num w:numId="18" w16cid:durableId="133108990">
    <w:abstractNumId w:val="8"/>
  </w:num>
  <w:num w:numId="19" w16cid:durableId="2142114705">
    <w:abstractNumId w:val="8"/>
  </w:num>
  <w:num w:numId="20" w16cid:durableId="320351727">
    <w:abstractNumId w:val="6"/>
  </w:num>
  <w:num w:numId="21" w16cid:durableId="1743983975">
    <w:abstractNumId w:val="2"/>
  </w:num>
  <w:num w:numId="22" w16cid:durableId="1353454754">
    <w:abstractNumId w:val="2"/>
  </w:num>
  <w:num w:numId="23" w16cid:durableId="1101489071">
    <w:abstractNumId w:val="2"/>
  </w:num>
  <w:num w:numId="24" w16cid:durableId="1668290481">
    <w:abstractNumId w:val="2"/>
  </w:num>
  <w:num w:numId="25" w16cid:durableId="549848426">
    <w:abstractNumId w:val="2"/>
  </w:num>
  <w:num w:numId="26" w16cid:durableId="1014573153">
    <w:abstractNumId w:val="11"/>
  </w:num>
  <w:num w:numId="27" w16cid:durableId="272710204">
    <w:abstractNumId w:val="11"/>
  </w:num>
  <w:num w:numId="28" w16cid:durableId="1703750600">
    <w:abstractNumId w:val="11"/>
  </w:num>
  <w:num w:numId="29" w16cid:durableId="1125612638">
    <w:abstractNumId w:val="3"/>
  </w:num>
  <w:num w:numId="30" w16cid:durableId="52166872">
    <w:abstractNumId w:val="3"/>
  </w:num>
  <w:num w:numId="31" w16cid:durableId="611281743">
    <w:abstractNumId w:val="3"/>
  </w:num>
  <w:num w:numId="32" w16cid:durableId="323512954">
    <w:abstractNumId w:val="3"/>
  </w:num>
  <w:num w:numId="33" w16cid:durableId="640117251">
    <w:abstractNumId w:val="4"/>
  </w:num>
  <w:num w:numId="34" w16cid:durableId="1691056455">
    <w:abstractNumId w:val="4"/>
  </w:num>
  <w:num w:numId="35" w16cid:durableId="1298531709">
    <w:abstractNumId w:val="4"/>
  </w:num>
  <w:num w:numId="36" w16cid:durableId="638848079">
    <w:abstractNumId w:val="0"/>
  </w:num>
  <w:num w:numId="37" w16cid:durableId="1589268155">
    <w:abstractNumId w:val="0"/>
  </w:num>
  <w:num w:numId="38" w16cid:durableId="1264680108">
    <w:abstractNumId w:val="0"/>
  </w:num>
  <w:num w:numId="39" w16cid:durableId="786895711">
    <w:abstractNumId w:val="0"/>
  </w:num>
  <w:num w:numId="40" w16cid:durableId="1168861879">
    <w:abstractNumId w:val="1"/>
  </w:num>
  <w:num w:numId="41" w16cid:durableId="1681005740">
    <w:abstractNumId w:val="5"/>
  </w:num>
  <w:num w:numId="42" w16cid:durableId="4709030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A8"/>
    <w:rsid w:val="00006008"/>
    <w:rsid w:val="000067FA"/>
    <w:rsid w:val="0001231E"/>
    <w:rsid w:val="00033B36"/>
    <w:rsid w:val="00033B7E"/>
    <w:rsid w:val="0003680A"/>
    <w:rsid w:val="00044F38"/>
    <w:rsid w:val="000513F3"/>
    <w:rsid w:val="00065A32"/>
    <w:rsid w:val="00070CF5"/>
    <w:rsid w:val="000814CA"/>
    <w:rsid w:val="00083BBD"/>
    <w:rsid w:val="00090B0B"/>
    <w:rsid w:val="00092C97"/>
    <w:rsid w:val="00095566"/>
    <w:rsid w:val="00096A4B"/>
    <w:rsid w:val="000A41D5"/>
    <w:rsid w:val="000D0F67"/>
    <w:rsid w:val="000D2010"/>
    <w:rsid w:val="000D2CA3"/>
    <w:rsid w:val="000E14B7"/>
    <w:rsid w:val="000E255F"/>
    <w:rsid w:val="000E66AE"/>
    <w:rsid w:val="00102171"/>
    <w:rsid w:val="0018644B"/>
    <w:rsid w:val="001A0D56"/>
    <w:rsid w:val="001A526A"/>
    <w:rsid w:val="001A5CA5"/>
    <w:rsid w:val="001B05B9"/>
    <w:rsid w:val="001B3627"/>
    <w:rsid w:val="001B607E"/>
    <w:rsid w:val="001C1F65"/>
    <w:rsid w:val="001D48AB"/>
    <w:rsid w:val="001D7CD8"/>
    <w:rsid w:val="001E3315"/>
    <w:rsid w:val="001F37AD"/>
    <w:rsid w:val="00216A9D"/>
    <w:rsid w:val="00227070"/>
    <w:rsid w:val="00231921"/>
    <w:rsid w:val="0023430D"/>
    <w:rsid w:val="00236754"/>
    <w:rsid w:val="00241EF5"/>
    <w:rsid w:val="002818AC"/>
    <w:rsid w:val="00286B2B"/>
    <w:rsid w:val="00286C96"/>
    <w:rsid w:val="00286CC4"/>
    <w:rsid w:val="00295657"/>
    <w:rsid w:val="002A758B"/>
    <w:rsid w:val="002C071E"/>
    <w:rsid w:val="002D51AD"/>
    <w:rsid w:val="002E1E9A"/>
    <w:rsid w:val="002E783D"/>
    <w:rsid w:val="00312A49"/>
    <w:rsid w:val="003272F9"/>
    <w:rsid w:val="003321DB"/>
    <w:rsid w:val="00356946"/>
    <w:rsid w:val="00361765"/>
    <w:rsid w:val="00364D4B"/>
    <w:rsid w:val="00373086"/>
    <w:rsid w:val="00374A60"/>
    <w:rsid w:val="00393721"/>
    <w:rsid w:val="00393D30"/>
    <w:rsid w:val="00394B35"/>
    <w:rsid w:val="003B02A6"/>
    <w:rsid w:val="003D0214"/>
    <w:rsid w:val="003D2103"/>
    <w:rsid w:val="003E49AD"/>
    <w:rsid w:val="003F2F00"/>
    <w:rsid w:val="004063F5"/>
    <w:rsid w:val="00412C33"/>
    <w:rsid w:val="0041372D"/>
    <w:rsid w:val="004210BB"/>
    <w:rsid w:val="00423F11"/>
    <w:rsid w:val="004240EB"/>
    <w:rsid w:val="004258A4"/>
    <w:rsid w:val="004313B5"/>
    <w:rsid w:val="0043621D"/>
    <w:rsid w:val="004410AE"/>
    <w:rsid w:val="0044170C"/>
    <w:rsid w:val="00451B10"/>
    <w:rsid w:val="004534C0"/>
    <w:rsid w:val="0046301A"/>
    <w:rsid w:val="004634C4"/>
    <w:rsid w:val="00473284"/>
    <w:rsid w:val="004760FD"/>
    <w:rsid w:val="0047660D"/>
    <w:rsid w:val="00476888"/>
    <w:rsid w:val="004810DD"/>
    <w:rsid w:val="00481F7B"/>
    <w:rsid w:val="00497806"/>
    <w:rsid w:val="004A0A2E"/>
    <w:rsid w:val="004B3C2D"/>
    <w:rsid w:val="004C031F"/>
    <w:rsid w:val="004C4C29"/>
    <w:rsid w:val="004C57F4"/>
    <w:rsid w:val="004D2614"/>
    <w:rsid w:val="004E4429"/>
    <w:rsid w:val="004F4B45"/>
    <w:rsid w:val="005171E1"/>
    <w:rsid w:val="00517547"/>
    <w:rsid w:val="00534046"/>
    <w:rsid w:val="0056116B"/>
    <w:rsid w:val="005976DF"/>
    <w:rsid w:val="005A4D9C"/>
    <w:rsid w:val="005A67A6"/>
    <w:rsid w:val="005C3A8C"/>
    <w:rsid w:val="005E7464"/>
    <w:rsid w:val="006009F1"/>
    <w:rsid w:val="0060112E"/>
    <w:rsid w:val="00615464"/>
    <w:rsid w:val="00623352"/>
    <w:rsid w:val="00627AA4"/>
    <w:rsid w:val="00642FA0"/>
    <w:rsid w:val="0066080E"/>
    <w:rsid w:val="006807F9"/>
    <w:rsid w:val="006815BA"/>
    <w:rsid w:val="00681FB2"/>
    <w:rsid w:val="006835C4"/>
    <w:rsid w:val="00684139"/>
    <w:rsid w:val="006841AD"/>
    <w:rsid w:val="00685764"/>
    <w:rsid w:val="006863FD"/>
    <w:rsid w:val="006953F5"/>
    <w:rsid w:val="006A0FFF"/>
    <w:rsid w:val="006C53AE"/>
    <w:rsid w:val="006D5B6D"/>
    <w:rsid w:val="006E6654"/>
    <w:rsid w:val="006F72B2"/>
    <w:rsid w:val="00716B43"/>
    <w:rsid w:val="007236DE"/>
    <w:rsid w:val="00726C93"/>
    <w:rsid w:val="0074495C"/>
    <w:rsid w:val="00746419"/>
    <w:rsid w:val="00753C17"/>
    <w:rsid w:val="00761263"/>
    <w:rsid w:val="00787AC9"/>
    <w:rsid w:val="0079792C"/>
    <w:rsid w:val="007A1AB6"/>
    <w:rsid w:val="007A1E63"/>
    <w:rsid w:val="007A5756"/>
    <w:rsid w:val="007B1F36"/>
    <w:rsid w:val="007B2AC6"/>
    <w:rsid w:val="007B7272"/>
    <w:rsid w:val="007D6B1B"/>
    <w:rsid w:val="007D7A75"/>
    <w:rsid w:val="007F2EC6"/>
    <w:rsid w:val="007F4332"/>
    <w:rsid w:val="00814FCE"/>
    <w:rsid w:val="008158A9"/>
    <w:rsid w:val="00815B0E"/>
    <w:rsid w:val="00825991"/>
    <w:rsid w:val="008421D8"/>
    <w:rsid w:val="008460D9"/>
    <w:rsid w:val="0085191F"/>
    <w:rsid w:val="00857FE7"/>
    <w:rsid w:val="00865EB5"/>
    <w:rsid w:val="00876306"/>
    <w:rsid w:val="008A3512"/>
    <w:rsid w:val="008A6E60"/>
    <w:rsid w:val="008A7D88"/>
    <w:rsid w:val="008C0EA8"/>
    <w:rsid w:val="009011D2"/>
    <w:rsid w:val="00901EB2"/>
    <w:rsid w:val="00911890"/>
    <w:rsid w:val="00913C41"/>
    <w:rsid w:val="009161E5"/>
    <w:rsid w:val="00925C02"/>
    <w:rsid w:val="00935643"/>
    <w:rsid w:val="00940F9C"/>
    <w:rsid w:val="009477AD"/>
    <w:rsid w:val="00951AF9"/>
    <w:rsid w:val="00957336"/>
    <w:rsid w:val="0097119D"/>
    <w:rsid w:val="009722E5"/>
    <w:rsid w:val="00972614"/>
    <w:rsid w:val="009A5298"/>
    <w:rsid w:val="009F0661"/>
    <w:rsid w:val="009F2564"/>
    <w:rsid w:val="009F3334"/>
    <w:rsid w:val="009F716F"/>
    <w:rsid w:val="00A02ADD"/>
    <w:rsid w:val="00A0569C"/>
    <w:rsid w:val="00A07221"/>
    <w:rsid w:val="00A160AB"/>
    <w:rsid w:val="00A23EC4"/>
    <w:rsid w:val="00A24BA4"/>
    <w:rsid w:val="00A40A52"/>
    <w:rsid w:val="00A420F9"/>
    <w:rsid w:val="00A52AFD"/>
    <w:rsid w:val="00A53F16"/>
    <w:rsid w:val="00A74AD8"/>
    <w:rsid w:val="00A75053"/>
    <w:rsid w:val="00A766CE"/>
    <w:rsid w:val="00AC43D9"/>
    <w:rsid w:val="00AD01D6"/>
    <w:rsid w:val="00AD4275"/>
    <w:rsid w:val="00AE1961"/>
    <w:rsid w:val="00AF5952"/>
    <w:rsid w:val="00B00CC0"/>
    <w:rsid w:val="00B1417A"/>
    <w:rsid w:val="00B20D5D"/>
    <w:rsid w:val="00B22578"/>
    <w:rsid w:val="00B27854"/>
    <w:rsid w:val="00B304EA"/>
    <w:rsid w:val="00B43A34"/>
    <w:rsid w:val="00B55B0A"/>
    <w:rsid w:val="00B5659F"/>
    <w:rsid w:val="00B62306"/>
    <w:rsid w:val="00B70D1B"/>
    <w:rsid w:val="00B95E8B"/>
    <w:rsid w:val="00B963EC"/>
    <w:rsid w:val="00BA1983"/>
    <w:rsid w:val="00BA5872"/>
    <w:rsid w:val="00BA6360"/>
    <w:rsid w:val="00BA769A"/>
    <w:rsid w:val="00BB5FEA"/>
    <w:rsid w:val="00BC3530"/>
    <w:rsid w:val="00BC3AE0"/>
    <w:rsid w:val="00BD0635"/>
    <w:rsid w:val="00BD32C0"/>
    <w:rsid w:val="00BD49DF"/>
    <w:rsid w:val="00BD684B"/>
    <w:rsid w:val="00BE343A"/>
    <w:rsid w:val="00BE52B6"/>
    <w:rsid w:val="00BF3807"/>
    <w:rsid w:val="00C0308D"/>
    <w:rsid w:val="00C133B0"/>
    <w:rsid w:val="00C201DE"/>
    <w:rsid w:val="00C33281"/>
    <w:rsid w:val="00C35FBA"/>
    <w:rsid w:val="00C44422"/>
    <w:rsid w:val="00C575D1"/>
    <w:rsid w:val="00C576E9"/>
    <w:rsid w:val="00C62F2E"/>
    <w:rsid w:val="00C73D87"/>
    <w:rsid w:val="00C87FC9"/>
    <w:rsid w:val="00C957F6"/>
    <w:rsid w:val="00CA08F0"/>
    <w:rsid w:val="00CA291E"/>
    <w:rsid w:val="00CA2F1F"/>
    <w:rsid w:val="00CA6F5D"/>
    <w:rsid w:val="00CD1B84"/>
    <w:rsid w:val="00CD6D42"/>
    <w:rsid w:val="00CD7B75"/>
    <w:rsid w:val="00CE0BEF"/>
    <w:rsid w:val="00CE0C6B"/>
    <w:rsid w:val="00CE6DBA"/>
    <w:rsid w:val="00CF2CDA"/>
    <w:rsid w:val="00D00DF2"/>
    <w:rsid w:val="00D106EF"/>
    <w:rsid w:val="00D41518"/>
    <w:rsid w:val="00D47FB8"/>
    <w:rsid w:val="00D519E5"/>
    <w:rsid w:val="00D53DB7"/>
    <w:rsid w:val="00D5787B"/>
    <w:rsid w:val="00D664EC"/>
    <w:rsid w:val="00D7101C"/>
    <w:rsid w:val="00D81D75"/>
    <w:rsid w:val="00D86775"/>
    <w:rsid w:val="00D92EF1"/>
    <w:rsid w:val="00D94704"/>
    <w:rsid w:val="00D94CD2"/>
    <w:rsid w:val="00D96611"/>
    <w:rsid w:val="00DA1AD1"/>
    <w:rsid w:val="00DC17B0"/>
    <w:rsid w:val="00DC6062"/>
    <w:rsid w:val="00DD232B"/>
    <w:rsid w:val="00DD31A9"/>
    <w:rsid w:val="00DE43A9"/>
    <w:rsid w:val="00DE542F"/>
    <w:rsid w:val="00DE756D"/>
    <w:rsid w:val="00DF7E3F"/>
    <w:rsid w:val="00E05847"/>
    <w:rsid w:val="00E143EE"/>
    <w:rsid w:val="00E2496A"/>
    <w:rsid w:val="00E2639C"/>
    <w:rsid w:val="00E26CF0"/>
    <w:rsid w:val="00E31ACD"/>
    <w:rsid w:val="00E40CAB"/>
    <w:rsid w:val="00E45EAF"/>
    <w:rsid w:val="00E53FE1"/>
    <w:rsid w:val="00E679BE"/>
    <w:rsid w:val="00E77069"/>
    <w:rsid w:val="00E87387"/>
    <w:rsid w:val="00E92E76"/>
    <w:rsid w:val="00EC26D3"/>
    <w:rsid w:val="00ED14A0"/>
    <w:rsid w:val="00F0313E"/>
    <w:rsid w:val="00F26BCB"/>
    <w:rsid w:val="00F30B76"/>
    <w:rsid w:val="00F3415D"/>
    <w:rsid w:val="00F34695"/>
    <w:rsid w:val="00F601CB"/>
    <w:rsid w:val="00F62B7A"/>
    <w:rsid w:val="00F8328C"/>
    <w:rsid w:val="00F8531B"/>
    <w:rsid w:val="00F96EE0"/>
    <w:rsid w:val="00FA3DAE"/>
    <w:rsid w:val="00FB6B25"/>
    <w:rsid w:val="00FD6951"/>
    <w:rsid w:val="00FE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FCB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autoRedefine/>
    <w:qFormat/>
    <w:rsid w:val="00615464"/>
    <w:pPr>
      <w:suppressAutoHyphens/>
      <w:snapToGrid w:val="0"/>
      <w:ind w:left="57"/>
    </w:pPr>
    <w:rPr>
      <w:bCs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header"/>
    <w:autoRedefine/>
    <w:rsid w:val="00216A9D"/>
    <w:pPr>
      <w:widowControl w:val="0"/>
      <w:spacing w:after="240"/>
    </w:pPr>
    <w:rPr>
      <w:noProof/>
      <w:color w:val="000000"/>
      <w:sz w:val="28"/>
      <w:lang w:val="ru-RU" w:eastAsia="ru-RU"/>
    </w:rPr>
  </w:style>
  <w:style w:type="paragraph" w:styleId="aa">
    <w:name w:val="footer"/>
    <w:pPr>
      <w:widowControl w:val="0"/>
    </w:pPr>
    <w:rPr>
      <w:color w:val="FF0000"/>
      <w:sz w:val="16"/>
      <w:szCs w:val="16"/>
      <w:lang w:eastAsia="ar-SA"/>
    </w:rPr>
  </w:style>
  <w:style w:type="paragraph" w:customStyle="1" w:styleId="ab">
    <w:name w:val="! виключити"/>
    <w:autoRedefine/>
    <w:pPr>
      <w:widowControl w:val="0"/>
    </w:pPr>
    <w:rPr>
      <w:dstrike/>
      <w:color w:val="FFCC00"/>
      <w:sz w:val="28"/>
      <w:szCs w:val="28"/>
    </w:rPr>
  </w:style>
  <w:style w:type="paragraph" w:customStyle="1" w:styleId="ac">
    <w:name w:val="_розділ"/>
    <w:basedOn w:val="a5"/>
    <w:autoRedefine/>
    <w:pPr>
      <w:autoSpaceDE w:val="0"/>
      <w:autoSpaceDN w:val="0"/>
      <w:adjustRightInd w:val="0"/>
      <w:spacing w:before="360" w:after="200"/>
      <w:outlineLvl w:val="0"/>
    </w:pPr>
    <w:rPr>
      <w:b/>
      <w:lang w:eastAsia="uk-UA"/>
    </w:rPr>
  </w:style>
  <w:style w:type="paragraph" w:customStyle="1" w:styleId="ad">
    <w:name w:val="_стаття"/>
    <w:basedOn w:val="a5"/>
    <w:autoRedefine/>
    <w:pPr>
      <w:spacing w:before="360" w:after="180"/>
    </w:pPr>
    <w:rPr>
      <w:b/>
      <w:color w:val="0000FF"/>
    </w:rPr>
  </w:style>
  <w:style w:type="paragraph" w:customStyle="1" w:styleId="12">
    <w:name w:val="Стиль _стаття + Перед:  12 пт"/>
    <w:basedOn w:val="ad"/>
    <w:autoRedefine/>
    <w:pPr>
      <w:spacing w:before="240"/>
      <w:ind w:left="0"/>
    </w:pPr>
    <w:rPr>
      <w:bCs w:val="0"/>
    </w:rPr>
  </w:style>
  <w:style w:type="paragraph" w:customStyle="1" w:styleId="txtDoc">
    <w:name w:val="_txt_Doc"/>
    <w:pPr>
      <w:widowControl w:val="0"/>
      <w:spacing w:before="5" w:after="5"/>
      <w:ind w:firstLine="720"/>
      <w:contextualSpacing/>
      <w:jc w:val="both"/>
    </w:pPr>
    <w:rPr>
      <w:color w:val="000000"/>
      <w:sz w:val="28"/>
      <w:szCs w:val="28"/>
      <w:lang w:eastAsia="ru-RU"/>
    </w:rPr>
  </w:style>
  <w:style w:type="paragraph" w:customStyle="1" w:styleId="ae">
    <w:name w:val="_перелік"/>
    <w:autoRedefine/>
    <w:pPr>
      <w:spacing w:before="25" w:after="25"/>
      <w:ind w:left="1009"/>
      <w:jc w:val="both"/>
    </w:pPr>
    <w:rPr>
      <w:color w:val="000000"/>
      <w:sz w:val="28"/>
      <w:szCs w:val="28"/>
    </w:rPr>
  </w:style>
  <w:style w:type="paragraph" w:customStyle="1" w:styleId="af">
    <w:name w:val="_застереження"/>
    <w:basedOn w:val="a5"/>
    <w:autoRedefine/>
    <w:pPr>
      <w:widowControl w:val="0"/>
      <w:autoSpaceDE w:val="0"/>
      <w:autoSpaceDN w:val="0"/>
      <w:adjustRightInd w:val="0"/>
      <w:ind w:firstLine="708"/>
      <w:jc w:val="both"/>
    </w:pPr>
    <w:rPr>
      <w:rFonts w:ascii="Monotype Corsiva" w:hAnsi="Monotype Corsiva"/>
      <w:color w:val="FF00FF"/>
      <w:sz w:val="32"/>
      <w:lang w:eastAsia="uk-UA"/>
    </w:rPr>
  </w:style>
  <w:style w:type="paragraph" w:customStyle="1" w:styleId="af0">
    <w:name w:val="_перелік_внутрішній"/>
    <w:basedOn w:val="ae"/>
    <w:autoRedefine/>
    <w:pPr>
      <w:widowControl w:val="0"/>
      <w:ind w:left="1446"/>
    </w:pPr>
  </w:style>
  <w:style w:type="paragraph" w:customStyle="1" w:styleId="af1">
    <w:name w:val="_список"/>
    <w:autoRedefine/>
    <w:pPr>
      <w:widowControl w:val="0"/>
      <w:ind w:left="1094"/>
      <w:jc w:val="both"/>
    </w:pPr>
    <w:rPr>
      <w:sz w:val="28"/>
      <w:szCs w:val="28"/>
    </w:rPr>
  </w:style>
  <w:style w:type="paragraph" w:customStyle="1" w:styleId="af2">
    <w:name w:val="_глава"/>
    <w:basedOn w:val="a5"/>
    <w:autoRedefine/>
    <w:pPr>
      <w:widowControl w:val="0"/>
      <w:shd w:val="clear" w:color="auto" w:fill="FFFFFF"/>
      <w:autoSpaceDE w:val="0"/>
      <w:autoSpaceDN w:val="0"/>
      <w:adjustRightInd w:val="0"/>
      <w:spacing w:before="251" w:after="91"/>
    </w:pPr>
    <w:rPr>
      <w:b/>
      <w:bCs w:val="0"/>
      <w:color w:val="0000FF"/>
      <w:sz w:val="32"/>
      <w:szCs w:val="32"/>
    </w:rPr>
  </w:style>
  <w:style w:type="paragraph" w:customStyle="1" w:styleId="a3">
    <w:name w:val="_стаття_"/>
    <w:basedOn w:val="a2"/>
    <w:next w:val="a5"/>
    <w:autoRedefine/>
    <w:pPr>
      <w:numPr>
        <w:ilvl w:val="2"/>
      </w:numPr>
      <w:spacing w:before="45" w:after="90"/>
      <w:outlineLvl w:val="2"/>
    </w:pPr>
    <w:rPr>
      <w:color w:val="0000FF"/>
    </w:rPr>
  </w:style>
  <w:style w:type="paragraph" w:customStyle="1" w:styleId="del">
    <w:name w:val="_del"/>
    <w:basedOn w:val="a5"/>
    <w:autoRedefine/>
    <w:pPr>
      <w:spacing w:before="31" w:after="31"/>
      <w:ind w:firstLine="720"/>
      <w:jc w:val="both"/>
    </w:pPr>
    <w:rPr>
      <w:i/>
      <w:dstrike/>
      <w:snapToGrid w:val="0"/>
      <w:szCs w:val="24"/>
      <w:lang w:eastAsia="ar-SA"/>
    </w:rPr>
  </w:style>
  <w:style w:type="paragraph" w:customStyle="1" w:styleId="14pt">
    <w:name w:val="Стиль _глава + 14 pt"/>
    <w:basedOn w:val="af2"/>
    <w:autoRedefine/>
    <w:pPr>
      <w:widowControl/>
      <w:numPr>
        <w:numId w:val="28"/>
      </w:numPr>
      <w:shd w:val="clear" w:color="auto" w:fill="auto"/>
      <w:autoSpaceDE/>
      <w:autoSpaceDN/>
      <w:adjustRightInd/>
      <w:spacing w:before="0" w:after="0"/>
    </w:pPr>
    <w:rPr>
      <w:bCs/>
    </w:rPr>
  </w:style>
  <w:style w:type="paragraph" w:customStyle="1" w:styleId="1">
    <w:name w:val="_перелік_1"/>
    <w:autoRedefine/>
    <w:pPr>
      <w:widowControl w:val="0"/>
      <w:spacing w:before="51" w:after="51"/>
      <w:ind w:left="1004"/>
      <w:jc w:val="both"/>
    </w:pPr>
    <w:rPr>
      <w:color w:val="000000"/>
      <w:sz w:val="28"/>
      <w:szCs w:val="28"/>
      <w:lang w:eastAsia="ru-RU"/>
    </w:rPr>
  </w:style>
  <w:style w:type="paragraph" w:customStyle="1" w:styleId="DEL0">
    <w:name w:val="_DEL"/>
    <w:basedOn w:val="a5"/>
    <w:autoRedefine/>
    <w:pPr>
      <w:widowControl w:val="0"/>
      <w:spacing w:before="51" w:after="51"/>
      <w:ind w:firstLine="720"/>
      <w:jc w:val="both"/>
    </w:pPr>
    <w:rPr>
      <w:dstrike/>
      <w:color w:val="0000FF"/>
    </w:rPr>
  </w:style>
  <w:style w:type="paragraph" w:customStyle="1" w:styleId="af3">
    <w:name w:val="_розді_"/>
    <w:basedOn w:val="a5"/>
    <w:autoRedefine/>
    <w:pPr>
      <w:widowControl w:val="0"/>
      <w:autoSpaceDE w:val="0"/>
      <w:spacing w:before="180" w:after="360"/>
    </w:pPr>
    <w:rPr>
      <w:b/>
      <w:color w:val="000080"/>
      <w:sz w:val="32"/>
      <w:szCs w:val="32"/>
      <w:lang w:eastAsia="ar-SA"/>
    </w:rPr>
  </w:style>
  <w:style w:type="paragraph" w:customStyle="1" w:styleId="a2">
    <w:name w:val="_глава_"/>
    <w:basedOn w:val="a1"/>
    <w:next w:val="a3"/>
    <w:autoRedefine/>
    <w:pPr>
      <w:numPr>
        <w:ilvl w:val="1"/>
      </w:numPr>
      <w:spacing w:before="90" w:after="180"/>
      <w:outlineLvl w:val="1"/>
    </w:pPr>
    <w:rPr>
      <w:color w:val="333399"/>
      <w:sz w:val="28"/>
      <w:szCs w:val="28"/>
    </w:rPr>
  </w:style>
  <w:style w:type="paragraph" w:customStyle="1" w:styleId="a1">
    <w:name w:val="_розділ_"/>
    <w:basedOn w:val="a5"/>
    <w:autoRedefine/>
    <w:pPr>
      <w:widowControl w:val="0"/>
      <w:numPr>
        <w:numId w:val="35"/>
      </w:numPr>
      <w:autoSpaceDE w:val="0"/>
      <w:spacing w:before="180" w:after="360"/>
      <w:outlineLvl w:val="0"/>
    </w:pPr>
    <w:rPr>
      <w:b/>
      <w:color w:val="000080"/>
      <w:sz w:val="32"/>
      <w:szCs w:val="32"/>
      <w:lang w:eastAsia="ar-SA"/>
    </w:rPr>
  </w:style>
  <w:style w:type="paragraph" w:customStyle="1" w:styleId="af4">
    <w:name w:val="! ТХТ"/>
    <w:pPr>
      <w:widowControl w:val="0"/>
      <w:spacing w:before="5" w:after="5"/>
      <w:ind w:firstLine="720"/>
      <w:jc w:val="both"/>
    </w:pPr>
    <w:rPr>
      <w:color w:val="000000"/>
      <w:sz w:val="28"/>
      <w:szCs w:val="28"/>
      <w:lang w:eastAsia="ru-RU"/>
    </w:rPr>
  </w:style>
  <w:style w:type="paragraph" w:customStyle="1" w:styleId="10">
    <w:name w:val="_список_1"/>
    <w:basedOn w:val="af4"/>
    <w:autoRedefine/>
    <w:pPr>
      <w:spacing w:before="11" w:after="11"/>
      <w:ind w:left="1004" w:firstLine="0"/>
    </w:pPr>
  </w:style>
  <w:style w:type="paragraph" w:customStyle="1" w:styleId="2">
    <w:name w:val="_список_2"/>
    <w:basedOn w:val="10"/>
    <w:autoRedefine/>
    <w:pPr>
      <w:ind w:left="1440"/>
    </w:pPr>
  </w:style>
  <w:style w:type="paragraph" w:customStyle="1" w:styleId="af5">
    <w:name w:val="_таблиця"/>
    <w:basedOn w:val="af4"/>
    <w:autoRedefine/>
    <w:pPr>
      <w:ind w:left="113" w:firstLine="0"/>
      <w:jc w:val="left"/>
    </w:pPr>
  </w:style>
  <w:style w:type="paragraph" w:customStyle="1" w:styleId="a">
    <w:name w:val="_список_Н"/>
    <w:basedOn w:val="af4"/>
    <w:autoRedefine/>
    <w:pPr>
      <w:numPr>
        <w:numId w:val="39"/>
      </w:numPr>
      <w:spacing w:before="11" w:after="11"/>
    </w:pPr>
    <w:rPr>
      <w:szCs w:val="24"/>
    </w:rPr>
  </w:style>
  <w:style w:type="paragraph" w:customStyle="1" w:styleId="af6">
    <w:name w:val="Стиль _список_Н + курсив"/>
    <w:basedOn w:val="a"/>
    <w:pPr>
      <w:numPr>
        <w:numId w:val="0"/>
      </w:numPr>
    </w:pPr>
    <w:rPr>
      <w:iCs/>
    </w:rPr>
  </w:style>
  <w:style w:type="paragraph" w:customStyle="1" w:styleId="af7">
    <w:name w:val="_примітка"/>
    <w:basedOn w:val="a5"/>
    <w:pPr>
      <w:spacing w:before="5" w:after="5"/>
      <w:ind w:left="4111"/>
    </w:pPr>
    <w:rPr>
      <w:rFonts w:ascii="Garamond" w:hAnsi="Garamond"/>
      <w:color w:val="0000FF"/>
      <w:w w:val="80"/>
      <w:sz w:val="24"/>
      <w:szCs w:val="24"/>
    </w:rPr>
  </w:style>
  <w:style w:type="paragraph" w:customStyle="1" w:styleId="a0">
    <w:name w:val="_"/>
    <w:basedOn w:val="a5"/>
    <w:pPr>
      <w:framePr w:wrap="notBeside" w:vAnchor="page" w:hAnchor="text" w:y="1"/>
      <w:numPr>
        <w:numId w:val="40"/>
      </w:numPr>
      <w:shd w:val="clear" w:color="auto" w:fill="FFFFFF"/>
      <w:autoSpaceDE w:val="0"/>
      <w:autoSpaceDN w:val="0"/>
      <w:adjustRightInd w:val="0"/>
      <w:spacing w:before="5" w:after="5"/>
    </w:pPr>
    <w:rPr>
      <w:color w:val="000000"/>
    </w:rPr>
  </w:style>
  <w:style w:type="paragraph" w:customStyle="1" w:styleId="a4">
    <w:name w:val="_список_номер"/>
    <w:basedOn w:val="txtDoc"/>
    <w:pPr>
      <w:numPr>
        <w:ilvl w:val="1"/>
        <w:numId w:val="42"/>
      </w:numPr>
    </w:pPr>
  </w:style>
  <w:style w:type="paragraph" w:customStyle="1" w:styleId="af8">
    <w:name w:val="_Центр"/>
    <w:pPr>
      <w:widowControl w:val="0"/>
      <w:spacing w:before="431"/>
      <w:jc w:val="center"/>
    </w:pPr>
    <w:rPr>
      <w:b/>
      <w:color w:val="000000"/>
      <w:sz w:val="32"/>
      <w:szCs w:val="32"/>
      <w:lang w:eastAsia="ar-SA"/>
    </w:rPr>
  </w:style>
  <w:style w:type="paragraph" w:customStyle="1" w:styleId="af9">
    <w:name w:val="_затверджую"/>
    <w:pPr>
      <w:ind w:left="3969"/>
    </w:pPr>
    <w:rPr>
      <w:b/>
      <w:color w:val="000000"/>
      <w:spacing w:val="20"/>
      <w:sz w:val="28"/>
      <w:szCs w:val="28"/>
      <w:lang w:eastAsia="ar-SA"/>
    </w:rPr>
  </w:style>
  <w:style w:type="paragraph" w:customStyle="1" w:styleId="afa">
    <w:name w:val="_заступник"/>
    <w:pPr>
      <w:ind w:left="3969"/>
    </w:pPr>
    <w:rPr>
      <w:color w:val="000000"/>
      <w:sz w:val="28"/>
      <w:szCs w:val="28"/>
      <w:lang w:eastAsia="ar-SA"/>
    </w:rPr>
  </w:style>
  <w:style w:type="paragraph" w:customStyle="1" w:styleId="afb">
    <w:name w:val="_автограф"/>
    <w:pPr>
      <w:spacing w:before="431"/>
      <w:ind w:left="3969"/>
    </w:pPr>
    <w:rPr>
      <w:b/>
      <w:color w:val="000000"/>
      <w:sz w:val="28"/>
      <w:szCs w:val="28"/>
      <w:lang w:eastAsia="ar-SA"/>
    </w:rPr>
  </w:style>
  <w:style w:type="paragraph" w:customStyle="1" w:styleId="afc">
    <w:name w:val="_затверджую_"/>
    <w:basedOn w:val="a5"/>
    <w:pPr>
      <w:ind w:left="3969"/>
    </w:pPr>
    <w:rPr>
      <w:b/>
      <w:spacing w:val="20"/>
    </w:rPr>
  </w:style>
  <w:style w:type="paragraph" w:customStyle="1" w:styleId="afd">
    <w:name w:val="_р_розділ"/>
    <w:basedOn w:val="a5"/>
  </w:style>
  <w:style w:type="paragraph" w:customStyle="1" w:styleId="afe">
    <w:name w:val="_пп_"/>
    <w:pPr>
      <w:widowControl w:val="0"/>
      <w:spacing w:before="71" w:after="71"/>
      <w:ind w:firstLine="720"/>
      <w:jc w:val="both"/>
    </w:pPr>
    <w:rPr>
      <w:color w:val="000000"/>
      <w:sz w:val="28"/>
      <w:szCs w:val="28"/>
      <w:lang w:eastAsia="ar-SA"/>
    </w:rPr>
  </w:style>
  <w:style w:type="paragraph" w:customStyle="1" w:styleId="aff">
    <w:name w:val="_Розділ"/>
    <w:basedOn w:val="a5"/>
    <w:pPr>
      <w:shd w:val="clear" w:color="auto" w:fill="FFFFFF"/>
      <w:autoSpaceDE w:val="0"/>
      <w:autoSpaceDN w:val="0"/>
      <w:adjustRightInd w:val="0"/>
      <w:spacing w:before="11" w:after="191"/>
      <w:ind w:left="1588" w:hanging="1287"/>
      <w:outlineLvl w:val="0"/>
    </w:pPr>
    <w:rPr>
      <w:b/>
      <w:color w:val="000000"/>
      <w:sz w:val="32"/>
      <w:szCs w:val="32"/>
    </w:rPr>
  </w:style>
  <w:style w:type="paragraph" w:customStyle="1" w:styleId="aff0">
    <w:name w:val="_Глава"/>
    <w:basedOn w:val="a5"/>
    <w:pPr>
      <w:shd w:val="clear" w:color="auto" w:fill="FFFFFF"/>
      <w:autoSpaceDE w:val="0"/>
      <w:autoSpaceDN w:val="0"/>
      <w:adjustRightInd w:val="0"/>
      <w:spacing w:before="11" w:after="191"/>
      <w:ind w:left="1746" w:hanging="1287"/>
      <w:outlineLvl w:val="1"/>
    </w:pPr>
    <w:rPr>
      <w:b/>
      <w:color w:val="000000"/>
      <w:sz w:val="30"/>
      <w:szCs w:val="30"/>
    </w:rPr>
  </w:style>
  <w:style w:type="paragraph" w:customStyle="1" w:styleId="aff1">
    <w:name w:val="_Стаття"/>
    <w:basedOn w:val="a5"/>
    <w:pPr>
      <w:shd w:val="clear" w:color="auto" w:fill="FFFFFF"/>
      <w:autoSpaceDE w:val="0"/>
      <w:autoSpaceDN w:val="0"/>
      <w:adjustRightInd w:val="0"/>
      <w:spacing w:before="11" w:after="111"/>
      <w:ind w:left="2291" w:hanging="1287"/>
      <w:outlineLvl w:val="2"/>
    </w:pPr>
    <w:rPr>
      <w:b/>
      <w:color w:val="000000"/>
    </w:rPr>
  </w:style>
  <w:style w:type="paragraph" w:customStyle="1" w:styleId="aff2">
    <w:name w:val="_Текст"/>
    <w:basedOn w:val="a5"/>
    <w:pPr>
      <w:shd w:val="clear" w:color="auto" w:fill="FFFFFF"/>
      <w:autoSpaceDE w:val="0"/>
      <w:autoSpaceDN w:val="0"/>
      <w:adjustRightInd w:val="0"/>
      <w:spacing w:before="11" w:after="11"/>
      <w:ind w:right="34"/>
    </w:pPr>
    <w:rPr>
      <w:color w:val="000000"/>
    </w:rPr>
  </w:style>
  <w:style w:type="paragraph" w:customStyle="1" w:styleId="aff3">
    <w:name w:val="_Список_"/>
    <w:basedOn w:val="aff2"/>
    <w:pPr>
      <w:ind w:left="1571" w:right="0"/>
    </w:pPr>
  </w:style>
  <w:style w:type="paragraph" w:customStyle="1" w:styleId="275">
    <w:name w:val="Стиль _Список_ + Слева:  275 см"/>
    <w:basedOn w:val="aff3"/>
  </w:style>
  <w:style w:type="paragraph" w:styleId="aff4">
    <w:name w:val="endnote text"/>
    <w:basedOn w:val="a5"/>
    <w:semiHidden/>
  </w:style>
  <w:style w:type="paragraph" w:styleId="aff5">
    <w:name w:val="footnote text"/>
    <w:basedOn w:val="a5"/>
    <w:semiHidden/>
  </w:style>
  <w:style w:type="character" w:styleId="aff6">
    <w:name w:val="footnote reference"/>
    <w:semiHidden/>
    <w:rPr>
      <w:vertAlign w:val="superscript"/>
    </w:rPr>
  </w:style>
  <w:style w:type="character" w:styleId="aff7">
    <w:name w:val="endnote reference"/>
    <w:semiHidden/>
    <w:rPr>
      <w:vertAlign w:val="superscript"/>
    </w:rPr>
  </w:style>
  <w:style w:type="table" w:styleId="aff8">
    <w:name w:val="Table Grid"/>
    <w:basedOn w:val="a7"/>
    <w:rsid w:val="00C73D87"/>
    <w:pPr>
      <w:suppressAutoHyphens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Balloon Text"/>
    <w:basedOn w:val="a5"/>
    <w:semiHidden/>
    <w:rsid w:val="0046301A"/>
    <w:rPr>
      <w:rFonts w:ascii="Tahoma" w:hAnsi="Tahoma" w:cs="Tahoma"/>
      <w:sz w:val="16"/>
      <w:szCs w:val="16"/>
    </w:rPr>
  </w:style>
  <w:style w:type="character" w:styleId="affa">
    <w:name w:val="page number"/>
    <w:basedOn w:val="a6"/>
    <w:rsid w:val="0046301A"/>
  </w:style>
  <w:style w:type="character" w:customStyle="1" w:styleId="DIa">
    <w:name w:val="_DIa_снокси Знак"/>
    <w:rsid w:val="00F601CB"/>
    <w:rPr>
      <w:color w:val="008000"/>
      <w:position w:val="5"/>
      <w:sz w:val="22"/>
      <w:szCs w:val="28"/>
      <w:lang w:val="uk-UA" w:eastAsia="ar-SA" w:bidi="ar-SA"/>
    </w:rPr>
  </w:style>
  <w:style w:type="character" w:customStyle="1" w:styleId="st121">
    <w:name w:val="st121"/>
    <w:uiPriority w:val="99"/>
    <w:rsid w:val="00AD4275"/>
    <w:rPr>
      <w:i/>
      <w:iCs/>
      <w:color w:val="000000"/>
    </w:rPr>
  </w:style>
  <w:style w:type="character" w:customStyle="1" w:styleId="st131">
    <w:name w:val="st131"/>
    <w:uiPriority w:val="99"/>
    <w:rsid w:val="00AD4275"/>
    <w:rPr>
      <w:i/>
      <w:iCs/>
      <w:color w:val="0000FF"/>
    </w:rPr>
  </w:style>
  <w:style w:type="character" w:customStyle="1" w:styleId="st46">
    <w:name w:val="st46"/>
    <w:uiPriority w:val="99"/>
    <w:rsid w:val="00AD4275"/>
    <w:rPr>
      <w:i/>
      <w:iCs/>
      <w:color w:val="000000"/>
    </w:rPr>
  </w:style>
  <w:style w:type="character" w:customStyle="1" w:styleId="st42">
    <w:name w:val="st42"/>
    <w:uiPriority w:val="99"/>
    <w:rsid w:val="00083BB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742</Characters>
  <Application>Microsoft Office Word</Application>
  <DocSecurity>0</DocSecurity>
  <Lines>87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2024-01-16T20:23:00Z</dcterms:created>
  <dcterms:modified xsi:type="dcterms:W3CDTF">2025-07-26T06:58:00Z</dcterms:modified>
  <cp:category/>
</cp:coreProperties>
</file>